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645F" w14:textId="73DF5F7D" w:rsidR="00A620C6" w:rsidRDefault="00917F02" w:rsidP="00917F02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                                      </w:t>
      </w:r>
    </w:p>
    <w:p w14:paraId="2BDA7285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145071619"/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76682BEF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Министерство образования оренбургской области</w:t>
      </w:r>
    </w:p>
    <w:p w14:paraId="156A64F1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Управление образования Сорочинского городского округа</w:t>
      </w:r>
    </w:p>
    <w:p w14:paraId="2DAF216E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Оренбургской области</w:t>
      </w:r>
    </w:p>
    <w:p w14:paraId="32A2556C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Гамалеевская</w:t>
      </w:r>
      <w:proofErr w:type="spellEnd"/>
      <w:r w:rsidRPr="00A620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№1»</w:t>
      </w:r>
    </w:p>
    <w:p w14:paraId="18B3EF9F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9FC6301" w14:textId="77777777" w:rsidR="00A620C6" w:rsidRPr="00A620C6" w:rsidRDefault="00A620C6" w:rsidP="00A620C6">
      <w:pPr>
        <w:suppressLineNumbers/>
        <w:spacing w:after="0" w:line="240" w:lineRule="atLeast"/>
        <w:ind w:left="57" w:right="-5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1405" w:type="dxa"/>
        <w:tblLook w:val="01E0" w:firstRow="1" w:lastRow="1" w:firstColumn="1" w:lastColumn="1" w:noHBand="0" w:noVBand="0"/>
      </w:tblPr>
      <w:tblGrid>
        <w:gridCol w:w="3808"/>
        <w:gridCol w:w="4179"/>
        <w:gridCol w:w="3418"/>
      </w:tblGrid>
      <w:tr w:rsidR="00A620C6" w:rsidRPr="00A620C6" w14:paraId="42EAD265" w14:textId="77777777" w:rsidTr="000A332D">
        <w:trPr>
          <w:trHeight w:val="2144"/>
        </w:trPr>
        <w:tc>
          <w:tcPr>
            <w:tcW w:w="3808" w:type="dxa"/>
          </w:tcPr>
          <w:p w14:paraId="726EF8B3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14:paraId="2647D4FA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Руководитель ШМО гуманитарного цикла</w:t>
            </w:r>
          </w:p>
          <w:p w14:paraId="2CC24EAB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3550B36A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Шепелева Е.Н.</w:t>
            </w:r>
          </w:p>
          <w:p w14:paraId="73FFB34F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Протокол № 1</w:t>
            </w:r>
          </w:p>
          <w:p w14:paraId="338EDAAE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от «30» августа 2023г. </w:t>
            </w:r>
          </w:p>
          <w:p w14:paraId="0A681E28" w14:textId="77777777" w:rsidR="00A620C6" w:rsidRPr="00A620C6" w:rsidRDefault="00A620C6" w:rsidP="00A620C6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79" w:type="dxa"/>
          </w:tcPr>
          <w:p w14:paraId="575988F2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20E79065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14:paraId="6E9B3C6B" w14:textId="77777777" w:rsidR="00A620C6" w:rsidRPr="00A620C6" w:rsidRDefault="00A620C6" w:rsidP="00A620C6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5469CAE2" w14:textId="77777777" w:rsidR="00A620C6" w:rsidRPr="00A620C6" w:rsidRDefault="00A620C6" w:rsidP="00A620C6">
            <w:pPr>
              <w:suppressLineNumbers/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Белоклокова</w:t>
            </w:r>
            <w:proofErr w:type="spellEnd"/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  <w:p w14:paraId="79991D3C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 «30» августа 2023г. </w:t>
            </w:r>
          </w:p>
          <w:p w14:paraId="02037E89" w14:textId="77777777" w:rsidR="00A620C6" w:rsidRPr="00A620C6" w:rsidRDefault="00A620C6" w:rsidP="00A620C6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3418" w:type="dxa"/>
          </w:tcPr>
          <w:p w14:paraId="5B1A0B6F" w14:textId="77777777" w:rsidR="00A620C6" w:rsidRPr="00A620C6" w:rsidRDefault="00A620C6" w:rsidP="00A620C6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11358DFA" w14:textId="77777777" w:rsidR="00A620C6" w:rsidRPr="00A620C6" w:rsidRDefault="00A620C6" w:rsidP="00A620C6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14:paraId="4E946279" w14:textId="77777777" w:rsidR="00A620C6" w:rsidRPr="00A620C6" w:rsidRDefault="00A620C6" w:rsidP="00A620C6">
            <w:pPr>
              <w:spacing w:before="240" w:after="0" w:line="240" w:lineRule="atLeast"/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__________ ______</w:t>
            </w:r>
          </w:p>
          <w:p w14:paraId="2D928DB5" w14:textId="77777777" w:rsidR="00A620C6" w:rsidRPr="00A620C6" w:rsidRDefault="00A620C6" w:rsidP="00A620C6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Гладкова </w:t>
            </w:r>
            <w:proofErr w:type="gramStart"/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Е.Н</w:t>
            </w:r>
            <w:proofErr w:type="gramEnd"/>
          </w:p>
          <w:p w14:paraId="6A5312BF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>Приказ № 67</w:t>
            </w:r>
          </w:p>
          <w:p w14:paraId="100319DB" w14:textId="77777777" w:rsidR="00A620C6" w:rsidRPr="00A620C6" w:rsidRDefault="00A620C6" w:rsidP="00A620C6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0C6">
              <w:rPr>
                <w:rFonts w:ascii="Times New Roman" w:eastAsia="Times New Roman" w:hAnsi="Times New Roman" w:cs="Times New Roman"/>
                <w:lang w:eastAsia="ru-RU"/>
              </w:rPr>
              <w:t xml:space="preserve">от «30» августа 2023г. </w:t>
            </w:r>
          </w:p>
          <w:p w14:paraId="6203B2AF" w14:textId="77777777" w:rsidR="00A620C6" w:rsidRPr="00A620C6" w:rsidRDefault="00A620C6" w:rsidP="00A620C6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</w:tbl>
    <w:p w14:paraId="459638F8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4587D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37772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A278E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AC55F2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F2AB7A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A9668D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CFF309" w14:textId="77777777" w:rsidR="00A620C6" w:rsidRPr="00A620C6" w:rsidRDefault="00A620C6" w:rsidP="00A620C6">
      <w:pPr>
        <w:widowControl w:val="0"/>
        <w:suppressLineNumber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AB6281" w14:textId="77777777" w:rsidR="00A620C6" w:rsidRPr="00A620C6" w:rsidRDefault="00A620C6" w:rsidP="00A620C6">
      <w:pPr>
        <w:suppressLineNumber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3EB2AEB3" w14:textId="77777777" w:rsidR="00A620C6" w:rsidRDefault="00A620C6" w:rsidP="00A620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по русскому языку</w:t>
      </w:r>
    </w:p>
    <w:p w14:paraId="00DDCD61" w14:textId="0B07A0DB" w:rsidR="00A620C6" w:rsidRPr="00A620C6" w:rsidRDefault="00A620C6" w:rsidP="00A620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русской орфографии</w:t>
      </w:r>
      <w:r w:rsidRPr="00A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81CAE25" w14:textId="77777777" w:rsidR="00A620C6" w:rsidRPr="00A620C6" w:rsidRDefault="00A620C6" w:rsidP="00A620C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1AC37" w14:textId="71E3E5E7" w:rsidR="00A620C6" w:rsidRPr="00A620C6" w:rsidRDefault="00A620C6" w:rsidP="00A620C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B489910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14:paraId="0B24E7E9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9B1B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81CE5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5EF9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D51DF" w14:textId="77777777" w:rsidR="00A620C6" w:rsidRPr="00A620C6" w:rsidRDefault="00A620C6" w:rsidP="00A620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AA290" w14:textId="5DB5BB1B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Составила Шепелева Е.Н.,</w:t>
      </w:r>
    </w:p>
    <w:p w14:paraId="1FD7F59E" w14:textId="793121DF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учитель русского языка и литературы</w:t>
      </w:r>
    </w:p>
    <w:p w14:paraId="1076A35E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0DDF6F8D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328D9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74D8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BE3A1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1C937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D56FF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7668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6401E" w14:textId="76A1E631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E7BA" w14:textId="3CAEA336" w:rsidR="003A3C44" w:rsidRDefault="003A3C44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23E4" w14:textId="77777777" w:rsidR="003A3C44" w:rsidRDefault="003A3C44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E512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2BC2B" w14:textId="77777777" w:rsid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Гамалеевка-1  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End w:id="0"/>
    </w:p>
    <w:p w14:paraId="707BD892" w14:textId="77777777" w:rsidR="003A3C44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14:paraId="0BF09071" w14:textId="77777777" w:rsidR="003A3C44" w:rsidRDefault="003A3C44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5F94F" w14:textId="3D458A11" w:rsidR="00917F02" w:rsidRDefault="00917F02" w:rsidP="00A62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A620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A620C6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14:paraId="6292F666" w14:textId="77777777" w:rsidR="00A620C6" w:rsidRPr="00A620C6" w:rsidRDefault="00A620C6" w:rsidP="00A6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9447" w14:textId="67F5E0FE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Рабочая программа учебного курса «</w:t>
      </w:r>
      <w:r>
        <w:rPr>
          <w:rFonts w:ascii="Times New Roman" w:hAnsi="Times New Roman" w:cs="Times New Roman"/>
        </w:rPr>
        <w:t>Законы русской орфографии</w:t>
      </w:r>
      <w:r w:rsidRPr="0025034A">
        <w:rPr>
          <w:rFonts w:ascii="Times New Roman" w:hAnsi="Times New Roman" w:cs="Times New Roman"/>
        </w:rPr>
        <w:t xml:space="preserve">» для обучающихся </w:t>
      </w:r>
      <w:r>
        <w:rPr>
          <w:rFonts w:ascii="Times New Roman" w:hAnsi="Times New Roman" w:cs="Times New Roman"/>
        </w:rPr>
        <w:t>7</w:t>
      </w:r>
      <w:r w:rsidRPr="0025034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</w:t>
      </w:r>
    </w:p>
    <w:p w14:paraId="25133472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по русскому языку на уровне основного общего образования подготовлена на основе</w:t>
      </w:r>
    </w:p>
    <w:p w14:paraId="6CCFCC48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</w:t>
      </w:r>
    </w:p>
    <w:p w14:paraId="7ADCE24F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(Приказ </w:t>
      </w:r>
      <w:proofErr w:type="spellStart"/>
      <w:r w:rsidRPr="0025034A">
        <w:rPr>
          <w:rFonts w:ascii="Times New Roman" w:hAnsi="Times New Roman" w:cs="Times New Roman"/>
        </w:rPr>
        <w:t>Минпросвещения</w:t>
      </w:r>
      <w:proofErr w:type="spellEnd"/>
      <w:r w:rsidRPr="0025034A">
        <w:rPr>
          <w:rFonts w:ascii="Times New Roman" w:hAnsi="Times New Roman" w:cs="Times New Roman"/>
        </w:rPr>
        <w:t xml:space="preserve"> России от 31 05 2021 г № 287, зарегистрирован Министерством</w:t>
      </w:r>
    </w:p>
    <w:p w14:paraId="06E2F028" w14:textId="216E2602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юстиции Российской Федерации 05 07 2021 г, </w:t>
      </w:r>
      <w:proofErr w:type="spellStart"/>
      <w:r w:rsidRPr="0025034A">
        <w:rPr>
          <w:rFonts w:ascii="Times New Roman" w:hAnsi="Times New Roman" w:cs="Times New Roman"/>
        </w:rPr>
        <w:t>регномер</w:t>
      </w:r>
      <w:proofErr w:type="spellEnd"/>
      <w:r w:rsidRPr="0025034A">
        <w:rPr>
          <w:rFonts w:ascii="Times New Roman" w:hAnsi="Times New Roman" w:cs="Times New Roman"/>
        </w:rPr>
        <w:t xml:space="preserve"> — 64101) (далее — ФГОС ООО),</w:t>
      </w:r>
    </w:p>
    <w:p w14:paraId="4B23E0F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Концепции преподавания русского языка и литературы в Российской Федерации (утверждена</w:t>
      </w:r>
    </w:p>
    <w:p w14:paraId="3A79FA3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распоряжением Правительства Российской Федерации от 9 апреля 2016 г № 637-р),</w:t>
      </w:r>
    </w:p>
    <w:p w14:paraId="7480AFF9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Примерной программы воспитания, с учётом распределённых по классам проверяемых</w:t>
      </w:r>
    </w:p>
    <w:p w14:paraId="07EBD2CE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требований к результатам освоения Основной образовательной программы основного общего</w:t>
      </w:r>
    </w:p>
    <w:p w14:paraId="7D02D950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образования, с учётом программы для общеобразовательной школы «Русский язык»</w:t>
      </w:r>
    </w:p>
    <w:p w14:paraId="7157BFE8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предметная линия учебников Т.А. </w:t>
      </w:r>
      <w:proofErr w:type="spellStart"/>
      <w:r w:rsidRPr="0025034A">
        <w:rPr>
          <w:rFonts w:ascii="Times New Roman" w:hAnsi="Times New Roman" w:cs="Times New Roman"/>
        </w:rPr>
        <w:t>Ладыженской</w:t>
      </w:r>
      <w:proofErr w:type="spellEnd"/>
      <w:r w:rsidRPr="0025034A">
        <w:rPr>
          <w:rFonts w:ascii="Times New Roman" w:hAnsi="Times New Roman" w:cs="Times New Roman"/>
        </w:rPr>
        <w:t xml:space="preserve">, М.Т. Баранова, Л.А. </w:t>
      </w:r>
      <w:proofErr w:type="spellStart"/>
      <w:r w:rsidRPr="0025034A">
        <w:rPr>
          <w:rFonts w:ascii="Times New Roman" w:hAnsi="Times New Roman" w:cs="Times New Roman"/>
        </w:rPr>
        <w:t>Тростенцовой</w:t>
      </w:r>
      <w:proofErr w:type="spellEnd"/>
      <w:r w:rsidRPr="0025034A">
        <w:rPr>
          <w:rFonts w:ascii="Times New Roman" w:hAnsi="Times New Roman" w:cs="Times New Roman"/>
        </w:rPr>
        <w:t xml:space="preserve"> и других</w:t>
      </w:r>
    </w:p>
    <w:p w14:paraId="4E6A0C3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5-9 классы». М.: Просвещение.</w:t>
      </w:r>
    </w:p>
    <w:p w14:paraId="75B13E70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Настоящий курс предназначен для более подробного изучения орфографии русского языка</w:t>
      </w:r>
    </w:p>
    <w:p w14:paraId="2BB544ED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учащимися 5-9 классов в игровой и творческой форме, что существенным образом</w:t>
      </w:r>
    </w:p>
    <w:p w14:paraId="642203D9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отличается от традиционного подхода.</w:t>
      </w:r>
    </w:p>
    <w:p w14:paraId="07FA8E2D" w14:textId="74B083D2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ОБЩАЯ ХАРАКТЕРИСТИКА УЧЕБНОГО </w:t>
      </w:r>
      <w:proofErr w:type="gramStart"/>
      <w:r w:rsidR="00656163">
        <w:rPr>
          <w:rFonts w:ascii="Times New Roman" w:hAnsi="Times New Roman" w:cs="Times New Roman"/>
        </w:rPr>
        <w:t xml:space="preserve">КУРСА </w:t>
      </w:r>
      <w:r w:rsidRPr="0025034A">
        <w:rPr>
          <w:rFonts w:ascii="Times New Roman" w:hAnsi="Times New Roman" w:cs="Times New Roman"/>
        </w:rPr>
        <w:t xml:space="preserve"> «</w:t>
      </w:r>
      <w:proofErr w:type="gramEnd"/>
      <w:r w:rsidR="00744094">
        <w:rPr>
          <w:rFonts w:ascii="Times New Roman" w:hAnsi="Times New Roman" w:cs="Times New Roman"/>
        </w:rPr>
        <w:t>ЗАКОНЫ РУССКОЙ ОРФОГРАФИИ</w:t>
      </w:r>
      <w:r w:rsidRPr="0025034A">
        <w:rPr>
          <w:rFonts w:ascii="Times New Roman" w:hAnsi="Times New Roman" w:cs="Times New Roman"/>
        </w:rPr>
        <w:t>»</w:t>
      </w:r>
    </w:p>
    <w:p w14:paraId="322D0EDE" w14:textId="3F3A1666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Программа курса «</w:t>
      </w:r>
      <w:r>
        <w:rPr>
          <w:rFonts w:ascii="Times New Roman" w:hAnsi="Times New Roman" w:cs="Times New Roman"/>
        </w:rPr>
        <w:t>Законы русской орфографии</w:t>
      </w:r>
      <w:r w:rsidRPr="0025034A">
        <w:rPr>
          <w:rFonts w:ascii="Times New Roman" w:hAnsi="Times New Roman" w:cs="Times New Roman"/>
        </w:rPr>
        <w:t>» актуальна для учащихся, так как</w:t>
      </w:r>
    </w:p>
    <w:p w14:paraId="05A02F2C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формирование орфографической зоркости, практическое использование лингвистических</w:t>
      </w:r>
    </w:p>
    <w:p w14:paraId="6D3E5A43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знаний и умений важно для повышения уровня грамотности учащихся, для последующей</w:t>
      </w:r>
    </w:p>
    <w:p w14:paraId="0C19ADC9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подготовки к экзаменам и для дальнейшей деятельности, успех которой невозможен без</w:t>
      </w:r>
    </w:p>
    <w:p w14:paraId="502CABCB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хорошего знания русского языка.</w:t>
      </w:r>
    </w:p>
    <w:p w14:paraId="5CC7784A" w14:textId="639EB8A2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Особое внимание уделяется формированию орфографической зоркости,</w:t>
      </w:r>
    </w:p>
    <w:p w14:paraId="6B5E9E2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умению видеть морфемный состав слова и выстраивать логическую цепочку рассуждений.</w:t>
      </w:r>
    </w:p>
    <w:p w14:paraId="27E60DE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Обучение грамотному письму основывается на запоминании конкретных правил, на</w:t>
      </w:r>
    </w:p>
    <w:p w14:paraId="3FAFC7DC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изучении грамматических признаков слов разных частей речи, на понимание</w:t>
      </w:r>
    </w:p>
    <w:p w14:paraId="55930934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закономерностей развития языка. Большое количество орфограмм, требующих применения</w:t>
      </w:r>
    </w:p>
    <w:p w14:paraId="04D4F84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на письме правила, приводит учащихся в состояние неуверенности в правильном выборе</w:t>
      </w:r>
    </w:p>
    <w:p w14:paraId="79452383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буквы, создает ситуацию, при которой учащийся затрудняется «вызвать» из своей памяти</w:t>
      </w:r>
    </w:p>
    <w:p w14:paraId="6C705E7C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нужное правило в течение короткого времени.</w:t>
      </w:r>
    </w:p>
    <w:p w14:paraId="2DE5ABAA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Курс русского языка 7 класса вызывает наибольшие трудности у школьников в</w:t>
      </w:r>
    </w:p>
    <w:p w14:paraId="5EF772E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усвоении. Школьникам трудна орфография причастий (наличие общих признаков у</w:t>
      </w:r>
    </w:p>
    <w:p w14:paraId="55FFA8BC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прилагательных и причастий и неумение разграничивать их приводят к устойчивым</w:t>
      </w:r>
    </w:p>
    <w:p w14:paraId="4BF92391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lastRenderedPageBreak/>
        <w:t>ошибкам в написании Н и НН в суффиксах причастий и прилагательных), наречий</w:t>
      </w:r>
    </w:p>
    <w:p w14:paraId="2FD64167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(поскольку написание многих наречий не подчиняется общим правилам), частиц (так как</w:t>
      </w:r>
    </w:p>
    <w:p w14:paraId="4997CA1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правильность их написания во многом определяется умением учеников приводить в</w:t>
      </w:r>
    </w:p>
    <w:p w14:paraId="5F30744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систему знания о частях речи; правила написания частиц НЕ и НИ не отличаются</w:t>
      </w:r>
    </w:p>
    <w:p w14:paraId="60E989CE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достаточной четкостью) и т.д. В связи с наличием общих признаков у причастий и</w:t>
      </w:r>
    </w:p>
    <w:p w14:paraId="7A587EA5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деепричастий сложно для восприятия семиклассников обособление причастных и</w:t>
      </w:r>
    </w:p>
    <w:p w14:paraId="2FFF85D7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деепричастных оборотов.</w:t>
      </w:r>
    </w:p>
    <w:p w14:paraId="1B8C05E8" w14:textId="77777777" w:rsidR="00397943" w:rsidRDefault="00397943" w:rsidP="00917F02">
      <w:pPr>
        <w:rPr>
          <w:rFonts w:ascii="Times New Roman" w:hAnsi="Times New Roman" w:cs="Times New Roman"/>
        </w:rPr>
      </w:pPr>
    </w:p>
    <w:p w14:paraId="47C3BC1C" w14:textId="19FB4B3E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ЦЕЛИ ИЗУЧЕНИЯ УЧЕБНОГО </w:t>
      </w:r>
      <w:r>
        <w:rPr>
          <w:rFonts w:ascii="Times New Roman" w:hAnsi="Times New Roman" w:cs="Times New Roman"/>
        </w:rPr>
        <w:t>КУРСА</w:t>
      </w:r>
      <w:r w:rsidRPr="0025034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ЗАКОНЫ РУССКОЙ ОРФОГРАФИИ</w:t>
      </w:r>
      <w:r w:rsidRPr="0025034A">
        <w:rPr>
          <w:rFonts w:ascii="Times New Roman" w:hAnsi="Times New Roman" w:cs="Times New Roman"/>
        </w:rPr>
        <w:t>»</w:t>
      </w:r>
    </w:p>
    <w:p w14:paraId="3B144C8C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Курс преследует следующие цели:</w:t>
      </w:r>
    </w:p>
    <w:p w14:paraId="14C9708D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1. Повышение интереса учащихся к изучению русского языка в школе.</w:t>
      </w:r>
    </w:p>
    <w:p w14:paraId="0EEF94F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2. Преодоления психологического барьера при изучении орфографии.</w:t>
      </w:r>
    </w:p>
    <w:p w14:paraId="18325CA3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Задачи курса:</w:t>
      </w:r>
    </w:p>
    <w:p w14:paraId="5F18A6B0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1. Научить выстраивать самую короткую логическую цепочку для решения</w:t>
      </w:r>
    </w:p>
    <w:p w14:paraId="4FBFA719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орфографической задачи.</w:t>
      </w:r>
    </w:p>
    <w:p w14:paraId="067A38E9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2. Сформировать навыки вычленения морфемы, в которой скрыта орфограмма</w:t>
      </w:r>
    </w:p>
    <w:p w14:paraId="19E5F96B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3. Углубление и систематизация знаний о языке, создание прочной, надежной базы</w:t>
      </w:r>
    </w:p>
    <w:p w14:paraId="269E4F3F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орфографических навыков.</w:t>
      </w:r>
    </w:p>
    <w:p w14:paraId="2252E168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4. Умение контролировать себя в процессе письма, применяя правила и привлекая для</w:t>
      </w:r>
    </w:p>
    <w:p w14:paraId="609E0B20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проверки трудных написаний словари и справочники.</w:t>
      </w:r>
    </w:p>
    <w:p w14:paraId="2A1DBB3E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5. Умение находить и исправлять орфографические ошибки.</w:t>
      </w:r>
    </w:p>
    <w:p w14:paraId="51A51396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6. Правильно писать изученные в 5-8 классах слова с непроверяемыми орфограммами.</w:t>
      </w:r>
    </w:p>
    <w:p w14:paraId="44ED4812" w14:textId="77777777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Умение составлять схемы-таблицы, помогающие решать орфографические задачи.</w:t>
      </w:r>
    </w:p>
    <w:p w14:paraId="5DF2A790" w14:textId="53A52E68" w:rsidR="00397943" w:rsidRPr="0025034A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 xml:space="preserve">МЕСТО УЧЕБНОГО </w:t>
      </w:r>
      <w:r>
        <w:rPr>
          <w:rFonts w:ascii="Times New Roman" w:hAnsi="Times New Roman" w:cs="Times New Roman"/>
        </w:rPr>
        <w:t>КУРСА</w:t>
      </w:r>
      <w:r w:rsidRPr="0025034A">
        <w:rPr>
          <w:rFonts w:ascii="Times New Roman" w:hAnsi="Times New Roman" w:cs="Times New Roman"/>
        </w:rPr>
        <w:t xml:space="preserve"> В УЧЕБНОМ ПЛАНЕ</w:t>
      </w:r>
    </w:p>
    <w:p w14:paraId="42822E59" w14:textId="7698EBE5" w:rsidR="00397943" w:rsidRDefault="00397943" w:rsidP="00397943">
      <w:pPr>
        <w:rPr>
          <w:rFonts w:ascii="Times New Roman" w:hAnsi="Times New Roman" w:cs="Times New Roman"/>
        </w:rPr>
      </w:pPr>
      <w:r w:rsidRPr="0025034A">
        <w:rPr>
          <w:rFonts w:ascii="Times New Roman" w:hAnsi="Times New Roman" w:cs="Times New Roman"/>
        </w:rPr>
        <w:t>Программа «</w:t>
      </w:r>
      <w:r w:rsidR="008E53DA">
        <w:rPr>
          <w:rFonts w:ascii="Times New Roman" w:hAnsi="Times New Roman" w:cs="Times New Roman"/>
        </w:rPr>
        <w:t>Законы русской орфографии</w:t>
      </w:r>
      <w:r w:rsidRPr="0025034A">
        <w:rPr>
          <w:rFonts w:ascii="Times New Roman" w:hAnsi="Times New Roman" w:cs="Times New Roman"/>
        </w:rPr>
        <w:t>» рассчитана: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25034A">
        <w:rPr>
          <w:rFonts w:ascii="Times New Roman" w:hAnsi="Times New Roman" w:cs="Times New Roman"/>
        </w:rPr>
        <w:t xml:space="preserve"> класс – на 34 часа (1 час в неделю</w:t>
      </w:r>
      <w:r>
        <w:rPr>
          <w:rFonts w:ascii="Times New Roman" w:hAnsi="Times New Roman" w:cs="Times New Roman"/>
        </w:rPr>
        <w:t>)</w:t>
      </w:r>
    </w:p>
    <w:p w14:paraId="7BD1E3F0" w14:textId="77777777" w:rsidR="00397943" w:rsidRDefault="00397943" w:rsidP="00917F02">
      <w:pPr>
        <w:rPr>
          <w:rFonts w:ascii="Times New Roman" w:hAnsi="Times New Roman" w:cs="Times New Roman"/>
        </w:rPr>
      </w:pPr>
    </w:p>
    <w:p w14:paraId="4B0E5759" w14:textId="77777777" w:rsidR="00397943" w:rsidRDefault="00397943" w:rsidP="00917F02">
      <w:pPr>
        <w:rPr>
          <w:rFonts w:ascii="Times New Roman" w:hAnsi="Times New Roman" w:cs="Times New Roman"/>
        </w:rPr>
      </w:pPr>
    </w:p>
    <w:p w14:paraId="09B41B4F" w14:textId="77777777" w:rsidR="00397943" w:rsidRDefault="00397943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p w14:paraId="5092FEE2" w14:textId="77777777" w:rsidR="00397943" w:rsidRDefault="00397943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p w14:paraId="37FA78ED" w14:textId="77777777" w:rsidR="00397943" w:rsidRDefault="00397943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p w14:paraId="0FC54A61" w14:textId="77777777" w:rsidR="00397943" w:rsidRDefault="00397943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p w14:paraId="40E5487A" w14:textId="77777777" w:rsidR="00397943" w:rsidRDefault="00397943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bookmarkEnd w:id="1"/>
    <w:p w14:paraId="3D9686DA" w14:textId="77777777" w:rsidR="00744094" w:rsidRDefault="00744094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</w:p>
    <w:p w14:paraId="1F98254F" w14:textId="32BDFCC3" w:rsidR="00F021FE" w:rsidRPr="003C17EB" w:rsidRDefault="00F021FE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  <w:r w:rsidRPr="003C17EB">
        <w:rPr>
          <w:caps/>
          <w:color w:val="000000"/>
          <w:sz w:val="22"/>
          <w:szCs w:val="22"/>
        </w:rPr>
        <w:lastRenderedPageBreak/>
        <w:t>ЛИЧНОСТНЫЕ РЕЗУЛЬТАТЫ</w:t>
      </w:r>
    </w:p>
    <w:p w14:paraId="2ADC094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65C26B5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845BFA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Гражданского воспитания:</w:t>
      </w:r>
    </w:p>
    <w:p w14:paraId="16D6319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3C17EB">
        <w:rPr>
          <w:color w:val="000000"/>
          <w:sz w:val="22"/>
          <w:szCs w:val="22"/>
        </w:rPr>
        <w:t>волонтёрство</w:t>
      </w:r>
      <w:proofErr w:type="spellEnd"/>
      <w:r w:rsidRPr="003C17EB">
        <w:rPr>
          <w:color w:val="000000"/>
          <w:sz w:val="22"/>
          <w:szCs w:val="22"/>
        </w:rPr>
        <w:t>).</w:t>
      </w:r>
    </w:p>
    <w:p w14:paraId="3239A2CF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Патриотического воспитания:</w:t>
      </w:r>
    </w:p>
    <w:p w14:paraId="6827AC1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5013CA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Духовно-нравственного воспитания:</w:t>
      </w:r>
    </w:p>
    <w:p w14:paraId="2B81A8A4" w14:textId="54363FF6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3C17EB">
        <w:rPr>
          <w:color w:val="000000"/>
          <w:sz w:val="22"/>
          <w:szCs w:val="22"/>
        </w:rPr>
        <w:t>нормс</w:t>
      </w:r>
      <w:proofErr w:type="spellEnd"/>
      <w:r w:rsidRPr="003C17EB">
        <w:rPr>
          <w:color w:val="000000"/>
          <w:sz w:val="22"/>
          <w:szCs w:val="22"/>
        </w:rPr>
        <w:t> учётом осознания последствий поступков; активное неприятие асоциальных поступков; свобода и ответственность</w:t>
      </w:r>
      <w:r w:rsidR="00917F02" w:rsidRPr="003C17EB">
        <w:rPr>
          <w:color w:val="000000"/>
          <w:sz w:val="22"/>
          <w:szCs w:val="22"/>
        </w:rPr>
        <w:t xml:space="preserve"> </w:t>
      </w:r>
      <w:r w:rsidRPr="003C17EB">
        <w:rPr>
          <w:color w:val="000000"/>
          <w:sz w:val="22"/>
          <w:szCs w:val="22"/>
        </w:rPr>
        <w:t>личности в условиях индивидуального и общественного пространства.</w:t>
      </w:r>
    </w:p>
    <w:p w14:paraId="282F75B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Эстетического воспитания:</w:t>
      </w:r>
    </w:p>
    <w:p w14:paraId="3FC3DB0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14:paraId="57B66472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Физического воспитания, формирования культуры здоровья и эмоционального благополучия:</w:t>
      </w:r>
    </w:p>
    <w:p w14:paraId="0B385F8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3C17EB">
        <w:rPr>
          <w:color w:val="000000"/>
          <w:sz w:val="22"/>
          <w:szCs w:val="22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CB4958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умение принимать себя и других, не осуждая;</w:t>
      </w:r>
    </w:p>
    <w:p w14:paraId="06D948B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58C6705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Трудового воспитания:</w:t>
      </w:r>
    </w:p>
    <w:p w14:paraId="4FCF87E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79C7BE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 xml:space="preserve">интерес к практическому изучению профессий и труда </w:t>
      </w:r>
      <w:r w:rsidRPr="003C17EB">
        <w:rPr>
          <w:color w:val="000000"/>
          <w:sz w:val="22"/>
          <w:szCs w:val="22"/>
        </w:rPr>
        <w:softHyphen/>
        <w:t>раз</w:t>
      </w:r>
      <w:r w:rsidRPr="003C17EB">
        <w:rPr>
          <w:color w:val="000000"/>
          <w:sz w:val="22"/>
          <w:szCs w:val="22"/>
        </w:rPr>
        <w:softHyphen/>
        <w:t>личного рода, в том числе на основе применения изучае</w:t>
      </w:r>
      <w:r w:rsidRPr="003C17EB">
        <w:rPr>
          <w:color w:val="000000"/>
          <w:sz w:val="22"/>
          <w:szCs w:val="22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794A63D2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Экологического воспитания:</w:t>
      </w:r>
    </w:p>
    <w:p w14:paraId="35E468C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14:paraId="1693522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CC3C284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Ценности научного познания:</w:t>
      </w:r>
    </w:p>
    <w:p w14:paraId="6D0A10B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3C17EB">
        <w:rPr>
          <w:color w:val="000000"/>
          <w:sz w:val="22"/>
          <w:szCs w:val="22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3C17EB">
        <w:rPr>
          <w:color w:val="000000"/>
          <w:sz w:val="22"/>
          <w:szCs w:val="22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3C17EB">
        <w:rPr>
          <w:color w:val="000000"/>
          <w:sz w:val="22"/>
          <w:szCs w:val="22"/>
        </w:rPr>
        <w:softHyphen/>
        <w:t>получия.</w:t>
      </w:r>
    </w:p>
    <w:p w14:paraId="362F9F8F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Адаптации обучающегося к изменяющимся условиям социальной и природной среды:</w:t>
      </w:r>
    </w:p>
    <w:p w14:paraId="5C09069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14EC04C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533FD9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5694B631" w14:textId="77777777" w:rsidR="00F021FE" w:rsidRPr="003C17EB" w:rsidRDefault="00F021FE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  <w:r w:rsidRPr="003C17EB">
        <w:rPr>
          <w:caps/>
          <w:color w:val="000000"/>
          <w:sz w:val="22"/>
          <w:szCs w:val="22"/>
        </w:rPr>
        <w:t>МЕТАПРЕДМЕТНЫЕ РЕЗУЛЬТАТЫ</w:t>
      </w:r>
    </w:p>
    <w:p w14:paraId="221E46F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color w:val="000000"/>
          <w:sz w:val="22"/>
          <w:szCs w:val="22"/>
        </w:rPr>
        <w:lastRenderedPageBreak/>
        <w:t>1. Овладение универсальными учебными познавательными действиями</w:t>
      </w:r>
    </w:p>
    <w:p w14:paraId="7E94A74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Базовые логические действия:</w:t>
      </w:r>
    </w:p>
    <w:p w14:paraId="27E12D5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и характеризовать существенные признаки языковых единиц, языковых явлений и процессов;</w:t>
      </w:r>
    </w:p>
    <w:p w14:paraId="0494925C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52BF98A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1B503894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дефицит информации текста, необходимой для решения поставленной учебной задачи;</w:t>
      </w:r>
    </w:p>
    <w:p w14:paraId="6F974D8B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86CE2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3C17EB">
        <w:rPr>
          <w:color w:val="000000"/>
          <w:sz w:val="22"/>
          <w:szCs w:val="22"/>
        </w:rPr>
        <w:softHyphen/>
        <w:t>ный вариант с учётом самостоятельно выделенных критериев.</w:t>
      </w:r>
    </w:p>
    <w:p w14:paraId="409F5D0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Базовые исследовательские действия:</w:t>
      </w:r>
    </w:p>
    <w:p w14:paraId="3CBF90A2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использовать вопросы как исследовательский инструмент познания в языковом образовании;</w:t>
      </w:r>
    </w:p>
    <w:p w14:paraId="1C1C6335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8169F4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6E84086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составлять алгоритм действий и использовать его для решения учебных задач;</w:t>
      </w:r>
    </w:p>
    <w:p w14:paraId="7700528E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26C17C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D939C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138A9D9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7CCDEA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Работа с информацией:</w:t>
      </w:r>
    </w:p>
    <w:p w14:paraId="1986B856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05A84E5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3C17EB">
        <w:rPr>
          <w:color w:val="000000"/>
          <w:sz w:val="22"/>
          <w:szCs w:val="22"/>
        </w:rPr>
        <w:softHyphen/>
        <w:t>лицах, схемах;</w:t>
      </w:r>
    </w:p>
    <w:p w14:paraId="0BA9343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545C2F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055E13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9ADC024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9B0F1A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оценивать надёжность информации по критериям, пред</w:t>
      </w:r>
      <w:r w:rsidRPr="003C17EB">
        <w:rPr>
          <w:color w:val="000000"/>
          <w:sz w:val="22"/>
          <w:szCs w:val="22"/>
        </w:rPr>
        <w:softHyphen/>
        <w:t>ложенным учителем или сформулированным самостоятельно;</w:t>
      </w:r>
    </w:p>
    <w:p w14:paraId="043385F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эффективно запоминать и систематизировать информацию.</w:t>
      </w:r>
    </w:p>
    <w:p w14:paraId="47A5FBB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color w:val="000000"/>
          <w:sz w:val="22"/>
          <w:szCs w:val="22"/>
        </w:rPr>
        <w:t>2. Овладение универсальными учебными коммуникативными действиями</w:t>
      </w:r>
    </w:p>
    <w:p w14:paraId="45B75A4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Общение:</w:t>
      </w:r>
    </w:p>
    <w:p w14:paraId="2610113E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172461F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распознавать невербальные средства общения, понимать значение социальных знаков;</w:t>
      </w:r>
    </w:p>
    <w:p w14:paraId="27F901DC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14:paraId="16C90C4C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9E97C0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D46F546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63C602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540F329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7BD3A9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Совместная деятельность:</w:t>
      </w:r>
    </w:p>
    <w:p w14:paraId="617CC23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понимать и использовать преимущества командной и ин</w:t>
      </w:r>
      <w:r w:rsidRPr="003C17EB">
        <w:rPr>
          <w:color w:val="000000"/>
          <w:sz w:val="22"/>
          <w:szCs w:val="22"/>
        </w:rPr>
        <w:softHyphen/>
        <w:t xml:space="preserve">дивидуальной работы при решении конкретной проблемы, </w:t>
      </w:r>
      <w:r w:rsidRPr="003C17EB">
        <w:rPr>
          <w:color w:val="000000"/>
          <w:sz w:val="22"/>
          <w:szCs w:val="22"/>
        </w:rPr>
        <w:softHyphen/>
        <w:t xml:space="preserve">обосновывать необходимость применения групповых форм </w:t>
      </w:r>
      <w:r w:rsidRPr="003C17EB">
        <w:rPr>
          <w:color w:val="000000"/>
          <w:sz w:val="22"/>
          <w:szCs w:val="22"/>
        </w:rPr>
        <w:softHyphen/>
        <w:t>взаимодействия при решении поставленной задачи;</w:t>
      </w:r>
    </w:p>
    <w:p w14:paraId="0A3477C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C17EB">
        <w:rPr>
          <w:color w:val="000000"/>
          <w:sz w:val="22"/>
          <w:szCs w:val="22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14:paraId="19E3CA1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52CB873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50EA2FD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8FC096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color w:val="000000"/>
          <w:sz w:val="22"/>
          <w:szCs w:val="22"/>
        </w:rPr>
        <w:t>3. Овладение универсальными учебными регулятивными действиями</w:t>
      </w:r>
    </w:p>
    <w:p w14:paraId="0EDC444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Самоорганизация:</w:t>
      </w:r>
    </w:p>
    <w:p w14:paraId="33347FDC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проблемы для решения в учебных и жизненных ситуациях;</w:t>
      </w:r>
    </w:p>
    <w:p w14:paraId="0019DE8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B79F4EB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0B5D775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самостоятельно составлять план действий, вносить необходимые коррективы в ходе его реализации;</w:t>
      </w:r>
    </w:p>
    <w:p w14:paraId="2B175CFA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делать выбор и брать ответственность за решение.</w:t>
      </w:r>
    </w:p>
    <w:p w14:paraId="3A56A28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Самоконтроль:</w:t>
      </w:r>
    </w:p>
    <w:p w14:paraId="28A53E34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 xml:space="preserve">владеть разными способами самоконтроля (в том числе речевого), </w:t>
      </w:r>
      <w:proofErr w:type="spellStart"/>
      <w:r w:rsidRPr="003C17EB">
        <w:rPr>
          <w:color w:val="000000"/>
          <w:sz w:val="22"/>
          <w:szCs w:val="22"/>
        </w:rPr>
        <w:t>самомотивации</w:t>
      </w:r>
      <w:proofErr w:type="spellEnd"/>
      <w:r w:rsidRPr="003C17EB">
        <w:rPr>
          <w:color w:val="000000"/>
          <w:sz w:val="22"/>
          <w:szCs w:val="22"/>
        </w:rPr>
        <w:t xml:space="preserve"> и рефлексии;</w:t>
      </w:r>
    </w:p>
    <w:p w14:paraId="665016B9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давать адекватную оценку учебной ситуации и предлагать план её изменения;</w:t>
      </w:r>
    </w:p>
    <w:p w14:paraId="29849C23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66B7E4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объяснять причины достижения (недостижения) результата дея</w:t>
      </w:r>
      <w:r w:rsidRPr="003C17EB">
        <w:rPr>
          <w:color w:val="000000"/>
          <w:sz w:val="22"/>
          <w:szCs w:val="22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02A9831E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Эмоциональный интеллект:</w:t>
      </w:r>
    </w:p>
    <w:p w14:paraId="3C17CED8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развивать способность управлять собственными эмоциями и эмоциями других;</w:t>
      </w:r>
    </w:p>
    <w:p w14:paraId="7867101B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24E1D246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b/>
          <w:bCs/>
          <w:i/>
          <w:iCs/>
          <w:color w:val="000000"/>
          <w:sz w:val="22"/>
          <w:szCs w:val="22"/>
        </w:rPr>
        <w:t>Принятие себя и других:</w:t>
      </w:r>
    </w:p>
    <w:p w14:paraId="064C81A7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осознанно относиться к другому человеку и его мнению;</w:t>
      </w:r>
    </w:p>
    <w:p w14:paraId="40169C5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lastRenderedPageBreak/>
        <w:t>признавать своё и чужое право на ошибку;</w:t>
      </w:r>
    </w:p>
    <w:p w14:paraId="3E778F31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принимать себя и других, не осуждая;</w:t>
      </w:r>
    </w:p>
    <w:p w14:paraId="0BBD1462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проявлять открытость;</w:t>
      </w:r>
    </w:p>
    <w:p w14:paraId="6FC3B550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осознавать невозможность контролировать всё вокруг.</w:t>
      </w:r>
    </w:p>
    <w:p w14:paraId="420FA35E" w14:textId="77777777" w:rsidR="00F021FE" w:rsidRPr="003C17EB" w:rsidRDefault="00F021FE" w:rsidP="00F021FE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2"/>
          <w:szCs w:val="22"/>
        </w:rPr>
      </w:pPr>
      <w:r w:rsidRPr="003C17EB">
        <w:rPr>
          <w:caps/>
          <w:color w:val="000000"/>
          <w:sz w:val="22"/>
          <w:szCs w:val="22"/>
        </w:rPr>
        <w:t>ПРЕДМЕТНЫЕ РЕЗУЛЬТАТЫ</w:t>
      </w:r>
    </w:p>
    <w:p w14:paraId="63B3BA8F" w14:textId="71A80A4D" w:rsidR="00F021FE" w:rsidRPr="003C17EB" w:rsidRDefault="00F021FE" w:rsidP="00FC305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Иметь представление о языке как развивающемся явлении.</w:t>
      </w:r>
    </w:p>
    <w:p w14:paraId="3FA08C34" w14:textId="574A88DC" w:rsidR="00F021FE" w:rsidRPr="003C17EB" w:rsidRDefault="00F021FE" w:rsidP="00FC305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Создавать устные монологические высказывания объёмом не менее 7 предложений на основе наблюдений, личных впечатлений, чтения</w:t>
      </w:r>
      <w:r w:rsidR="00FC305A" w:rsidRPr="003C17EB">
        <w:rPr>
          <w:color w:val="000000"/>
          <w:sz w:val="22"/>
          <w:szCs w:val="22"/>
        </w:rPr>
        <w:t>.</w:t>
      </w:r>
      <w:r w:rsidRPr="003C17EB">
        <w:rPr>
          <w:color w:val="000000"/>
          <w:sz w:val="22"/>
          <w:szCs w:val="22"/>
        </w:rPr>
        <w:t xml:space="preserve"> </w:t>
      </w:r>
    </w:p>
    <w:p w14:paraId="7045504E" w14:textId="77777777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26AD95" w14:textId="5D1C6B71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Использовать знания по</w:t>
      </w:r>
      <w:r w:rsidR="00C04689" w:rsidRPr="003C17EB">
        <w:rPr>
          <w:color w:val="000000"/>
          <w:sz w:val="22"/>
          <w:szCs w:val="22"/>
        </w:rPr>
        <w:t xml:space="preserve"> </w:t>
      </w:r>
      <w:proofErr w:type="spellStart"/>
      <w:r w:rsidRPr="003C17EB">
        <w:rPr>
          <w:color w:val="000000"/>
          <w:sz w:val="22"/>
          <w:szCs w:val="22"/>
        </w:rPr>
        <w:t>морфемике</w:t>
      </w:r>
      <w:proofErr w:type="spellEnd"/>
      <w:r w:rsidR="00C04689" w:rsidRPr="003C17EB">
        <w:rPr>
          <w:color w:val="000000"/>
          <w:sz w:val="22"/>
          <w:szCs w:val="22"/>
        </w:rPr>
        <w:t xml:space="preserve"> </w:t>
      </w:r>
      <w:r w:rsidRPr="003C17EB">
        <w:rPr>
          <w:color w:val="000000"/>
          <w:sz w:val="22"/>
          <w:szCs w:val="22"/>
        </w:rPr>
        <w:t>и словообразованию при выполнении языкового анализа различных видов и в практике правописания.</w:t>
      </w:r>
    </w:p>
    <w:p w14:paraId="3F3429A4" w14:textId="6FC7C0E9" w:rsidR="00F021FE" w:rsidRPr="003C17EB" w:rsidRDefault="00F021FE" w:rsidP="00F021F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 xml:space="preserve">Распознавать </w:t>
      </w:r>
      <w:r w:rsidR="00FC305A" w:rsidRPr="003C17EB">
        <w:rPr>
          <w:color w:val="000000"/>
          <w:sz w:val="22"/>
          <w:szCs w:val="22"/>
        </w:rPr>
        <w:t xml:space="preserve">самостоятельные части речи и </w:t>
      </w:r>
      <w:r w:rsidRPr="003C17EB">
        <w:rPr>
          <w:color w:val="000000"/>
          <w:sz w:val="22"/>
          <w:szCs w:val="22"/>
        </w:rPr>
        <w:t>служебные слова (предлоги, союзы, частицы)</w:t>
      </w:r>
      <w:r w:rsidR="00FC305A" w:rsidRPr="003C17EB">
        <w:rPr>
          <w:color w:val="000000"/>
          <w:sz w:val="22"/>
          <w:szCs w:val="22"/>
        </w:rPr>
        <w:t>.</w:t>
      </w:r>
    </w:p>
    <w:p w14:paraId="0D144227" w14:textId="500FCE41" w:rsidR="00F021FE" w:rsidRPr="003C17EB" w:rsidRDefault="00F021FE" w:rsidP="00917F0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2"/>
          <w:szCs w:val="22"/>
        </w:rPr>
      </w:pPr>
      <w:r w:rsidRPr="003C17EB">
        <w:rPr>
          <w:color w:val="000000"/>
          <w:sz w:val="22"/>
          <w:szCs w:val="22"/>
        </w:rPr>
        <w:t>Соблюдать пунктуационные нормы оформления</w:t>
      </w:r>
      <w:r w:rsidR="00917F02" w:rsidRPr="003C17EB">
        <w:rPr>
          <w:color w:val="000000"/>
          <w:sz w:val="22"/>
          <w:szCs w:val="22"/>
        </w:rPr>
        <w:t xml:space="preserve"> простых осложнённых и сложных</w:t>
      </w:r>
      <w:r w:rsidRPr="003C17EB">
        <w:rPr>
          <w:color w:val="000000"/>
          <w:sz w:val="22"/>
          <w:szCs w:val="22"/>
        </w:rPr>
        <w:t xml:space="preserve"> предложений.</w:t>
      </w:r>
    </w:p>
    <w:p w14:paraId="40D64909" w14:textId="77BCA885" w:rsidR="00F021FE" w:rsidRPr="003C17EB" w:rsidRDefault="00F021FE">
      <w:pPr>
        <w:rPr>
          <w:rFonts w:ascii="Times New Roman" w:hAnsi="Times New Roman" w:cs="Times New Roman"/>
        </w:rPr>
      </w:pPr>
    </w:p>
    <w:p w14:paraId="245375A0" w14:textId="77777777" w:rsidR="003C17EB" w:rsidRDefault="003C17EB">
      <w:pPr>
        <w:rPr>
          <w:rFonts w:ascii="Times New Roman" w:hAnsi="Times New Roman" w:cs="Times New Roman"/>
        </w:rPr>
      </w:pPr>
    </w:p>
    <w:p w14:paraId="1B99F6BF" w14:textId="41B05256" w:rsidR="00F021FE" w:rsidRPr="00A620C6" w:rsidRDefault="003C17EB">
      <w:pPr>
        <w:rPr>
          <w:rFonts w:ascii="Times New Roman" w:hAnsi="Times New Roman" w:cs="Times New Roman"/>
          <w:b/>
          <w:bCs/>
        </w:rPr>
      </w:pPr>
      <w:r w:rsidRPr="00A620C6">
        <w:rPr>
          <w:rFonts w:ascii="Times New Roman" w:hAnsi="Times New Roman" w:cs="Times New Roman"/>
          <w:b/>
          <w:bCs/>
        </w:rPr>
        <w:t>СОДЕРЖАНИЕ УЧЕБНОГО КУРСА</w:t>
      </w:r>
    </w:p>
    <w:p w14:paraId="7174C377" w14:textId="0A0FC4FA" w:rsidR="00F021FE" w:rsidRPr="00A620C6" w:rsidRDefault="00404CED" w:rsidP="00404C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0C6">
        <w:rPr>
          <w:rFonts w:ascii="Times New Roman" w:hAnsi="Times New Roman" w:cs="Times New Roman"/>
          <w:sz w:val="24"/>
          <w:szCs w:val="24"/>
        </w:rPr>
        <w:t>Разделы лингвистик</w:t>
      </w:r>
      <w:r w:rsidR="003C17EB" w:rsidRPr="00A620C6">
        <w:rPr>
          <w:rFonts w:ascii="Times New Roman" w:hAnsi="Times New Roman" w:cs="Times New Roman"/>
          <w:sz w:val="24"/>
          <w:szCs w:val="24"/>
        </w:rPr>
        <w:t>и.</w:t>
      </w:r>
    </w:p>
    <w:p w14:paraId="4A9F1D98" w14:textId="3D9551CE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</w:t>
      </w:r>
      <w:r w:rsidR="00FC305A" w:rsidRPr="003C17EB">
        <w:rPr>
          <w:rFonts w:ascii="Times New Roman" w:hAnsi="Times New Roman" w:cs="Times New Roman"/>
        </w:rPr>
        <w:t>Основные принципы русской орфографии</w:t>
      </w:r>
    </w:p>
    <w:p w14:paraId="73237448" w14:textId="58574756" w:rsidR="00F021FE" w:rsidRPr="00A620C6" w:rsidRDefault="00F021FE" w:rsidP="00C046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0C6">
        <w:rPr>
          <w:rFonts w:ascii="Times New Roman" w:hAnsi="Times New Roman" w:cs="Times New Roman"/>
          <w:sz w:val="24"/>
          <w:szCs w:val="24"/>
        </w:rPr>
        <w:t>Орфография. Повторение</w:t>
      </w:r>
      <w:r w:rsidR="003C17EB" w:rsidRPr="00A620C6">
        <w:rPr>
          <w:rFonts w:ascii="Times New Roman" w:hAnsi="Times New Roman" w:cs="Times New Roman"/>
          <w:sz w:val="24"/>
          <w:szCs w:val="24"/>
        </w:rPr>
        <w:t>.</w:t>
      </w:r>
    </w:p>
    <w:p w14:paraId="19F2F412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Правописание безударных гласных. </w:t>
      </w:r>
    </w:p>
    <w:p w14:paraId="05528EBD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Корни с чередованием. </w:t>
      </w:r>
    </w:p>
    <w:p w14:paraId="210C2D55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Правописание приставок.</w:t>
      </w:r>
    </w:p>
    <w:p w14:paraId="3D1995B9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Не с существительными, прилагательными, глаголами. Не и ни в местоимениях.</w:t>
      </w:r>
    </w:p>
    <w:p w14:paraId="03C0D88A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Гласные о и е после шипящих в разных частях речи.</w:t>
      </w:r>
    </w:p>
    <w:p w14:paraId="401EFA65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Правописание суффиксов существительных. </w:t>
      </w:r>
    </w:p>
    <w:p w14:paraId="502E2915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Н и НН в суффиксах прилагательных.</w:t>
      </w:r>
    </w:p>
    <w:p w14:paraId="722000AC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Дефисное и слитное написание сложных прилагательных.</w:t>
      </w:r>
    </w:p>
    <w:p w14:paraId="7448651D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Правописание числительных. </w:t>
      </w:r>
    </w:p>
    <w:p w14:paraId="1C19DE6A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Личные окончания глаголов. </w:t>
      </w:r>
    </w:p>
    <w:p w14:paraId="00C5033F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Наклонения глаголов.</w:t>
      </w:r>
    </w:p>
    <w:p w14:paraId="04112B3C" w14:textId="68019949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3. </w:t>
      </w:r>
      <w:r w:rsidRPr="00A620C6">
        <w:rPr>
          <w:rFonts w:ascii="Times New Roman" w:hAnsi="Times New Roman" w:cs="Times New Roman"/>
          <w:sz w:val="24"/>
          <w:szCs w:val="24"/>
        </w:rPr>
        <w:t>Причастие</w:t>
      </w:r>
      <w:r w:rsidR="003C17EB" w:rsidRPr="00A620C6">
        <w:rPr>
          <w:rFonts w:ascii="Times New Roman" w:hAnsi="Times New Roman" w:cs="Times New Roman"/>
          <w:sz w:val="24"/>
          <w:szCs w:val="24"/>
        </w:rPr>
        <w:t>.</w:t>
      </w:r>
    </w:p>
    <w:p w14:paraId="1ABC6E98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Склонение причастий.</w:t>
      </w:r>
    </w:p>
    <w:p w14:paraId="6C053397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Написание действительных причастий. </w:t>
      </w:r>
    </w:p>
    <w:p w14:paraId="748E7A06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Написание страдательных причастий.</w:t>
      </w:r>
    </w:p>
    <w:p w14:paraId="0AA86382" w14:textId="18EC2E6B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Н и НН в суффиксах причастий.</w:t>
      </w:r>
    </w:p>
    <w:p w14:paraId="1E59AA4E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Не с причастиями. </w:t>
      </w:r>
    </w:p>
    <w:p w14:paraId="7003FE53" w14:textId="014EA4F9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4. </w:t>
      </w:r>
      <w:r w:rsidRPr="00A620C6">
        <w:rPr>
          <w:rFonts w:ascii="Times New Roman" w:hAnsi="Times New Roman" w:cs="Times New Roman"/>
          <w:sz w:val="24"/>
          <w:szCs w:val="24"/>
        </w:rPr>
        <w:t>Деепричастие</w:t>
      </w:r>
      <w:r w:rsidR="003C17EB" w:rsidRPr="00A620C6">
        <w:rPr>
          <w:rFonts w:ascii="Times New Roman" w:hAnsi="Times New Roman" w:cs="Times New Roman"/>
          <w:sz w:val="24"/>
          <w:szCs w:val="24"/>
        </w:rPr>
        <w:t>.</w:t>
      </w:r>
    </w:p>
    <w:p w14:paraId="2058E18D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lastRenderedPageBreak/>
        <w:t xml:space="preserve">Деепричастный оборот. </w:t>
      </w:r>
    </w:p>
    <w:p w14:paraId="61339627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Запятые при деепричастном обороте.</w:t>
      </w:r>
    </w:p>
    <w:p w14:paraId="0920A74A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Не с деепричастиями.</w:t>
      </w:r>
    </w:p>
    <w:p w14:paraId="5A1EF6CA" w14:textId="411B98C2" w:rsidR="00F021FE" w:rsidRPr="00A620C6" w:rsidRDefault="00F021FE">
      <w:pPr>
        <w:rPr>
          <w:rFonts w:ascii="Times New Roman" w:hAnsi="Times New Roman" w:cs="Times New Roman"/>
          <w:sz w:val="24"/>
          <w:szCs w:val="24"/>
        </w:rPr>
      </w:pPr>
      <w:r w:rsidRPr="003C17EB">
        <w:rPr>
          <w:rFonts w:ascii="Times New Roman" w:hAnsi="Times New Roman" w:cs="Times New Roman"/>
        </w:rPr>
        <w:t xml:space="preserve"> 5. </w:t>
      </w:r>
      <w:r w:rsidRPr="00A620C6">
        <w:rPr>
          <w:rFonts w:ascii="Times New Roman" w:hAnsi="Times New Roman" w:cs="Times New Roman"/>
          <w:sz w:val="24"/>
          <w:szCs w:val="24"/>
        </w:rPr>
        <w:t>Наречие</w:t>
      </w:r>
      <w:r w:rsidR="003C17EB" w:rsidRPr="00A620C6">
        <w:rPr>
          <w:rFonts w:ascii="Times New Roman" w:hAnsi="Times New Roman" w:cs="Times New Roman"/>
          <w:sz w:val="24"/>
          <w:szCs w:val="24"/>
        </w:rPr>
        <w:t>.</w:t>
      </w:r>
    </w:p>
    <w:p w14:paraId="0BA23EB7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Степени сравнения наречий.</w:t>
      </w:r>
    </w:p>
    <w:p w14:paraId="18C9C237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Не с наречиями на –о и –е. </w:t>
      </w:r>
    </w:p>
    <w:p w14:paraId="36963401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Буквы е и </w:t>
      </w:r>
      <w:proofErr w:type="spellStart"/>
      <w:r w:rsidRPr="003C17EB">
        <w:rPr>
          <w:rFonts w:ascii="Times New Roman" w:hAnsi="Times New Roman" w:cs="Times New Roman"/>
        </w:rPr>
        <w:t>и</w:t>
      </w:r>
      <w:proofErr w:type="spellEnd"/>
      <w:r w:rsidRPr="003C17EB">
        <w:rPr>
          <w:rFonts w:ascii="Times New Roman" w:hAnsi="Times New Roman" w:cs="Times New Roman"/>
        </w:rPr>
        <w:t xml:space="preserve"> в приставках </w:t>
      </w:r>
      <w:proofErr w:type="spellStart"/>
      <w:r w:rsidRPr="003C17EB">
        <w:rPr>
          <w:rFonts w:ascii="Times New Roman" w:hAnsi="Times New Roman" w:cs="Times New Roman"/>
        </w:rPr>
        <w:t>не-</w:t>
      </w:r>
      <w:proofErr w:type="spellEnd"/>
      <w:r w:rsidRPr="003C17EB">
        <w:rPr>
          <w:rFonts w:ascii="Times New Roman" w:hAnsi="Times New Roman" w:cs="Times New Roman"/>
        </w:rPr>
        <w:t xml:space="preserve"> и ни- отрицательных наречий. </w:t>
      </w:r>
    </w:p>
    <w:p w14:paraId="675A44FE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>Н и НН в наречиях на –о и –е.</w:t>
      </w:r>
    </w:p>
    <w:p w14:paraId="16E5D095" w14:textId="7777777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Буквы о и е после шипящих на конце наречий.</w:t>
      </w:r>
    </w:p>
    <w:p w14:paraId="7C67D8D7" w14:textId="77777777" w:rsidR="00D553BA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Буквы о </w:t>
      </w:r>
      <w:proofErr w:type="gramStart"/>
      <w:r w:rsidRPr="003C17EB">
        <w:rPr>
          <w:rFonts w:ascii="Times New Roman" w:hAnsi="Times New Roman" w:cs="Times New Roman"/>
        </w:rPr>
        <w:t>и</w:t>
      </w:r>
      <w:proofErr w:type="gramEnd"/>
      <w:r w:rsidRPr="003C17EB">
        <w:rPr>
          <w:rFonts w:ascii="Times New Roman" w:hAnsi="Times New Roman" w:cs="Times New Roman"/>
        </w:rPr>
        <w:t xml:space="preserve"> а на конце наречий.</w:t>
      </w:r>
    </w:p>
    <w:p w14:paraId="2E9A921C" w14:textId="77777777" w:rsidR="00D553BA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Дефис в наречиях.</w:t>
      </w:r>
    </w:p>
    <w:p w14:paraId="17870CCC" w14:textId="77777777" w:rsidR="00D553BA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Слитное и раздельное написание приставок в наречиях.</w:t>
      </w:r>
    </w:p>
    <w:p w14:paraId="066E0FA2" w14:textId="77777777" w:rsidR="00D553BA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Слова категории состояния.</w:t>
      </w:r>
    </w:p>
    <w:p w14:paraId="37BD8AA0" w14:textId="53EB12D7" w:rsidR="00F021FE" w:rsidRPr="003C17EB" w:rsidRDefault="00F021FE">
      <w:pPr>
        <w:rPr>
          <w:rFonts w:ascii="Times New Roman" w:hAnsi="Times New Roman" w:cs="Times New Roman"/>
        </w:rPr>
      </w:pPr>
      <w:r w:rsidRPr="003C17EB">
        <w:rPr>
          <w:rFonts w:ascii="Times New Roman" w:hAnsi="Times New Roman" w:cs="Times New Roman"/>
        </w:rPr>
        <w:t xml:space="preserve"> 6. Служебные части речи</w:t>
      </w:r>
      <w:r w:rsidR="003C17EB" w:rsidRPr="003C17EB">
        <w:rPr>
          <w:rFonts w:ascii="Times New Roman" w:hAnsi="Times New Roman" w:cs="Times New Roman"/>
        </w:rPr>
        <w:t xml:space="preserve">. </w:t>
      </w:r>
      <w:r w:rsidRPr="003C17EB">
        <w:rPr>
          <w:rFonts w:ascii="Times New Roman" w:hAnsi="Times New Roman" w:cs="Times New Roman"/>
        </w:rPr>
        <w:t>Предлог. Союз. Частица. Междометие.</w:t>
      </w:r>
    </w:p>
    <w:p w14:paraId="6744CFA6" w14:textId="40813550" w:rsidR="00C04689" w:rsidRPr="00A620C6" w:rsidRDefault="00C04689">
      <w:pPr>
        <w:rPr>
          <w:rFonts w:ascii="Times New Roman" w:hAnsi="Times New Roman" w:cs="Times New Roman"/>
          <w:b/>
          <w:bCs/>
        </w:rPr>
      </w:pPr>
    </w:p>
    <w:p w14:paraId="6705560A" w14:textId="4E155E73" w:rsidR="00C04689" w:rsidRPr="00A620C6" w:rsidRDefault="003C17EB">
      <w:pPr>
        <w:rPr>
          <w:rFonts w:ascii="Times New Roman" w:hAnsi="Times New Roman" w:cs="Times New Roman"/>
          <w:b/>
          <w:bCs/>
        </w:rPr>
      </w:pPr>
      <w:r w:rsidRPr="00A620C6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627"/>
        <w:gridCol w:w="1892"/>
      </w:tblGrid>
      <w:tr w:rsidR="00C04689" w:rsidRPr="003C17EB" w14:paraId="34DB2EEB" w14:textId="77777777" w:rsidTr="00C04689">
        <w:tc>
          <w:tcPr>
            <w:tcW w:w="0" w:type="auto"/>
          </w:tcPr>
          <w:p w14:paraId="111DB9AF" w14:textId="52C2C5AD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3C691683" w14:textId="723F058A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</w:tcPr>
          <w:p w14:paraId="26917250" w14:textId="199971B3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04689" w:rsidRPr="003C17EB" w14:paraId="000753BC" w14:textId="77777777" w:rsidTr="00C04689">
        <w:tc>
          <w:tcPr>
            <w:tcW w:w="0" w:type="auto"/>
          </w:tcPr>
          <w:p w14:paraId="57A3CEA0" w14:textId="2EABA051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23AC77C" w14:textId="30E6882E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Разделы лингвистики</w:t>
            </w:r>
          </w:p>
        </w:tc>
        <w:tc>
          <w:tcPr>
            <w:tcW w:w="0" w:type="auto"/>
          </w:tcPr>
          <w:p w14:paraId="6403C772" w14:textId="17031E16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</w:t>
            </w:r>
          </w:p>
        </w:tc>
      </w:tr>
      <w:tr w:rsidR="00C04689" w:rsidRPr="003C17EB" w14:paraId="5EF436AF" w14:textId="77777777" w:rsidTr="00C04689">
        <w:tc>
          <w:tcPr>
            <w:tcW w:w="0" w:type="auto"/>
          </w:tcPr>
          <w:p w14:paraId="3423F551" w14:textId="0932176D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286E9BC" w14:textId="42A65AEB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Орфография. Повторение</w:t>
            </w:r>
          </w:p>
        </w:tc>
        <w:tc>
          <w:tcPr>
            <w:tcW w:w="0" w:type="auto"/>
          </w:tcPr>
          <w:p w14:paraId="6CC1B972" w14:textId="7D4F124C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11</w:t>
            </w:r>
          </w:p>
        </w:tc>
      </w:tr>
      <w:tr w:rsidR="00C04689" w:rsidRPr="003C17EB" w14:paraId="02B753D2" w14:textId="77777777" w:rsidTr="00C04689">
        <w:tc>
          <w:tcPr>
            <w:tcW w:w="0" w:type="auto"/>
          </w:tcPr>
          <w:p w14:paraId="59E2C38B" w14:textId="61B95576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B74A1E1" w14:textId="55984FAD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 xml:space="preserve">Причастие </w:t>
            </w:r>
          </w:p>
        </w:tc>
        <w:tc>
          <w:tcPr>
            <w:tcW w:w="0" w:type="auto"/>
          </w:tcPr>
          <w:p w14:paraId="747334A3" w14:textId="4F358380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5</w:t>
            </w:r>
          </w:p>
        </w:tc>
      </w:tr>
      <w:tr w:rsidR="00C04689" w:rsidRPr="003C17EB" w14:paraId="5F79885C" w14:textId="77777777" w:rsidTr="00C04689">
        <w:tc>
          <w:tcPr>
            <w:tcW w:w="0" w:type="auto"/>
          </w:tcPr>
          <w:p w14:paraId="4E17437B" w14:textId="1E1077CC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D849542" w14:textId="0369725E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0" w:type="auto"/>
          </w:tcPr>
          <w:p w14:paraId="125EF213" w14:textId="7F552276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</w:t>
            </w:r>
          </w:p>
        </w:tc>
      </w:tr>
      <w:tr w:rsidR="00C04689" w:rsidRPr="003C17EB" w14:paraId="3C88E373" w14:textId="77777777" w:rsidTr="00C04689">
        <w:tc>
          <w:tcPr>
            <w:tcW w:w="0" w:type="auto"/>
          </w:tcPr>
          <w:p w14:paraId="547119DF" w14:textId="78D07E1C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11FA61CC" w14:textId="226FD9F0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0" w:type="auto"/>
          </w:tcPr>
          <w:p w14:paraId="4D868428" w14:textId="423EA023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8</w:t>
            </w:r>
          </w:p>
        </w:tc>
      </w:tr>
      <w:tr w:rsidR="00C04689" w:rsidRPr="003C17EB" w14:paraId="33207EE8" w14:textId="77777777" w:rsidTr="00C04689">
        <w:tc>
          <w:tcPr>
            <w:tcW w:w="0" w:type="auto"/>
          </w:tcPr>
          <w:p w14:paraId="6A8A8259" w14:textId="7182F06E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EB78CC9" w14:textId="6A384B42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Служебные части речи</w:t>
            </w:r>
          </w:p>
        </w:tc>
        <w:tc>
          <w:tcPr>
            <w:tcW w:w="0" w:type="auto"/>
          </w:tcPr>
          <w:p w14:paraId="42A0EFE8" w14:textId="6E511FE4" w:rsidR="00C04689" w:rsidRPr="003C17EB" w:rsidRDefault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</w:t>
            </w:r>
          </w:p>
        </w:tc>
      </w:tr>
      <w:tr w:rsidR="00C04689" w:rsidRPr="003C17EB" w14:paraId="4A4EF967" w14:textId="77777777" w:rsidTr="00C04689">
        <w:tc>
          <w:tcPr>
            <w:tcW w:w="0" w:type="auto"/>
          </w:tcPr>
          <w:p w14:paraId="00B16C24" w14:textId="474E9A55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318E5D19" w14:textId="6AB43401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</w:tcPr>
          <w:p w14:paraId="3D964E84" w14:textId="7792455D" w:rsidR="00C04689" w:rsidRPr="003C17EB" w:rsidRDefault="00C04689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F12C15A" w14:textId="77777777" w:rsidR="00C04689" w:rsidRPr="003C17EB" w:rsidRDefault="00C04689">
      <w:pPr>
        <w:rPr>
          <w:rFonts w:ascii="Times New Roman" w:hAnsi="Times New Roman" w:cs="Times New Roman"/>
        </w:rPr>
      </w:pPr>
    </w:p>
    <w:p w14:paraId="4B70A3A0" w14:textId="62F130B2" w:rsidR="00D553BA" w:rsidRPr="00A620C6" w:rsidRDefault="003C17EB">
      <w:pPr>
        <w:rPr>
          <w:rFonts w:ascii="Times New Roman" w:hAnsi="Times New Roman" w:cs="Times New Roman"/>
          <w:b/>
          <w:bCs/>
        </w:rPr>
      </w:pPr>
      <w:r w:rsidRPr="00A620C6">
        <w:rPr>
          <w:rFonts w:ascii="Times New Roman" w:hAnsi="Times New Roman" w:cs="Times New Roman"/>
          <w:b/>
          <w:bCs/>
        </w:rPr>
        <w:t>ПОУРОЧНОЕ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6100"/>
        <w:gridCol w:w="711"/>
        <w:gridCol w:w="766"/>
      </w:tblGrid>
      <w:tr w:rsidR="00D553BA" w:rsidRPr="003C17EB" w14:paraId="668AC490" w14:textId="77777777" w:rsidTr="00D553BA">
        <w:tc>
          <w:tcPr>
            <w:tcW w:w="0" w:type="auto"/>
          </w:tcPr>
          <w:p w14:paraId="04FAB038" w14:textId="353BD280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20471456" w14:textId="19B8D822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</w:tcPr>
          <w:p w14:paraId="61E3DF5D" w14:textId="1BF4AF89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14:paraId="7DFCCE7E" w14:textId="0C646B8A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Факт</w:t>
            </w:r>
          </w:p>
        </w:tc>
      </w:tr>
      <w:tr w:rsidR="00D553BA" w:rsidRPr="003C17EB" w14:paraId="171972E3" w14:textId="77777777" w:rsidTr="00D553BA">
        <w:tc>
          <w:tcPr>
            <w:tcW w:w="0" w:type="auto"/>
          </w:tcPr>
          <w:p w14:paraId="74A3ADD6" w14:textId="037E4568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650EFAA" w14:textId="09113FFA" w:rsidR="00D553BA" w:rsidRPr="003C17EB" w:rsidRDefault="00FC305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Разделы лингвистики</w:t>
            </w:r>
          </w:p>
        </w:tc>
        <w:tc>
          <w:tcPr>
            <w:tcW w:w="0" w:type="auto"/>
          </w:tcPr>
          <w:p w14:paraId="2A072F97" w14:textId="7DDEE9AE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0" w:type="auto"/>
          </w:tcPr>
          <w:p w14:paraId="70B97DBB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04E97540" w14:textId="77777777" w:rsidTr="00D553BA">
        <w:tc>
          <w:tcPr>
            <w:tcW w:w="0" w:type="auto"/>
          </w:tcPr>
          <w:p w14:paraId="46591CFF" w14:textId="1E396A12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3BA34C2" w14:textId="5F25C2AB" w:rsidR="00D553BA" w:rsidRPr="003C17EB" w:rsidRDefault="00FC305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Основные принципы русской орфографии</w:t>
            </w:r>
            <w:r w:rsidR="00AC5586">
              <w:rPr>
                <w:rFonts w:ascii="Times New Roman" w:hAnsi="Times New Roman" w:cs="Times New Roman"/>
              </w:rPr>
              <w:t>. Входной контроль.</w:t>
            </w:r>
          </w:p>
        </w:tc>
        <w:tc>
          <w:tcPr>
            <w:tcW w:w="0" w:type="auto"/>
          </w:tcPr>
          <w:p w14:paraId="7986D34F" w14:textId="03ABBAEE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44657FED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5907CDC9" w14:textId="77777777" w:rsidTr="00D553BA">
        <w:tc>
          <w:tcPr>
            <w:tcW w:w="0" w:type="auto"/>
          </w:tcPr>
          <w:p w14:paraId="0B43DD0A" w14:textId="1BA6EC5D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583725E" w14:textId="07E55528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Правописание безударных гласных</w:t>
            </w:r>
          </w:p>
        </w:tc>
        <w:tc>
          <w:tcPr>
            <w:tcW w:w="0" w:type="auto"/>
          </w:tcPr>
          <w:p w14:paraId="5EC760A8" w14:textId="186FEA9B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21D3E513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4105A030" w14:textId="77777777" w:rsidTr="00D553BA">
        <w:tc>
          <w:tcPr>
            <w:tcW w:w="0" w:type="auto"/>
          </w:tcPr>
          <w:p w14:paraId="1B6E8797" w14:textId="6DC66B9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7A547116" w14:textId="36395DDB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Корни с чередованием</w:t>
            </w:r>
          </w:p>
        </w:tc>
        <w:tc>
          <w:tcPr>
            <w:tcW w:w="0" w:type="auto"/>
          </w:tcPr>
          <w:p w14:paraId="148352E7" w14:textId="335FB42C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0D102FC7" w14:textId="5B98D249" w:rsidR="00D553BA" w:rsidRPr="003C17EB" w:rsidRDefault="001E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553BA" w:rsidRPr="003C17EB" w14:paraId="062FCEFF" w14:textId="77777777" w:rsidTr="00D553BA">
        <w:tc>
          <w:tcPr>
            <w:tcW w:w="0" w:type="auto"/>
          </w:tcPr>
          <w:p w14:paraId="0FDF2270" w14:textId="701BA9AC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7E38E3B9" w14:textId="2B543C93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0" w:type="auto"/>
          </w:tcPr>
          <w:p w14:paraId="67852385" w14:textId="5AD9EADC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0" w:type="auto"/>
          </w:tcPr>
          <w:p w14:paraId="79B09422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6DA8A0EB" w14:textId="77777777" w:rsidTr="00D553BA">
        <w:tc>
          <w:tcPr>
            <w:tcW w:w="0" w:type="auto"/>
          </w:tcPr>
          <w:p w14:paraId="7324BCD0" w14:textId="70490F83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36C6FE5" w14:textId="6FDC10B9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Не с существительными, прилагательными, глаголами</w:t>
            </w:r>
          </w:p>
        </w:tc>
        <w:tc>
          <w:tcPr>
            <w:tcW w:w="0" w:type="auto"/>
          </w:tcPr>
          <w:p w14:paraId="520D999A" w14:textId="14EEEEAB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ECA9AFC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69AC2139" w14:textId="77777777" w:rsidTr="00D553BA">
        <w:tc>
          <w:tcPr>
            <w:tcW w:w="0" w:type="auto"/>
          </w:tcPr>
          <w:p w14:paraId="79323C72" w14:textId="3DE50150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745E2F8" w14:textId="5271C8B7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Не и ни в местоимен</w:t>
            </w:r>
            <w:r w:rsidR="00C04689" w:rsidRPr="003C17EB">
              <w:rPr>
                <w:rFonts w:ascii="Times New Roman" w:hAnsi="Times New Roman" w:cs="Times New Roman"/>
              </w:rPr>
              <w:t>иях</w:t>
            </w:r>
          </w:p>
        </w:tc>
        <w:tc>
          <w:tcPr>
            <w:tcW w:w="0" w:type="auto"/>
          </w:tcPr>
          <w:p w14:paraId="6F20F9D1" w14:textId="13489ADF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5F1CA9D4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AE0CE14" w14:textId="77777777" w:rsidTr="00D553BA">
        <w:tc>
          <w:tcPr>
            <w:tcW w:w="0" w:type="auto"/>
          </w:tcPr>
          <w:p w14:paraId="0B83878A" w14:textId="1570231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4FF367F6" w14:textId="3A498D1A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Гласные о и е после шипящих в разных частях речи</w:t>
            </w:r>
          </w:p>
        </w:tc>
        <w:tc>
          <w:tcPr>
            <w:tcW w:w="0" w:type="auto"/>
          </w:tcPr>
          <w:p w14:paraId="47E8365D" w14:textId="1DF9197C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0" w:type="auto"/>
          </w:tcPr>
          <w:p w14:paraId="327A5A23" w14:textId="5E622419" w:rsidR="00D553BA" w:rsidRPr="003C17EB" w:rsidRDefault="00EA3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</w:tr>
      <w:tr w:rsidR="00D553BA" w:rsidRPr="003C17EB" w14:paraId="59820B11" w14:textId="77777777" w:rsidTr="00D553BA">
        <w:tc>
          <w:tcPr>
            <w:tcW w:w="0" w:type="auto"/>
          </w:tcPr>
          <w:p w14:paraId="3D4E952E" w14:textId="30E11AD2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ABDDD3B" w14:textId="46F8D4C0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Правописание суффиксов существительных</w:t>
            </w:r>
          </w:p>
        </w:tc>
        <w:tc>
          <w:tcPr>
            <w:tcW w:w="0" w:type="auto"/>
          </w:tcPr>
          <w:p w14:paraId="30DCD9E8" w14:textId="7A75BA75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0" w:type="auto"/>
          </w:tcPr>
          <w:p w14:paraId="23A058F9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2A1EEA42" w14:textId="77777777" w:rsidTr="00D553BA">
        <w:tc>
          <w:tcPr>
            <w:tcW w:w="0" w:type="auto"/>
          </w:tcPr>
          <w:p w14:paraId="6CEF775F" w14:textId="00F16996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39C35C71" w14:textId="5BCDBEDC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 и НН в суффиксах прилагательных.</w:t>
            </w:r>
          </w:p>
        </w:tc>
        <w:tc>
          <w:tcPr>
            <w:tcW w:w="0" w:type="auto"/>
          </w:tcPr>
          <w:p w14:paraId="16BE284E" w14:textId="560D8E08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181CF63B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0BD9CF12" w14:textId="77777777" w:rsidTr="00D553BA">
        <w:tc>
          <w:tcPr>
            <w:tcW w:w="0" w:type="auto"/>
          </w:tcPr>
          <w:p w14:paraId="7F0DC1FC" w14:textId="78727999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4DD7E2D9" w14:textId="507CFA83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Дефисное и слитное написание сложных прилагательных</w:t>
            </w:r>
          </w:p>
        </w:tc>
        <w:tc>
          <w:tcPr>
            <w:tcW w:w="0" w:type="auto"/>
          </w:tcPr>
          <w:p w14:paraId="6E2673E0" w14:textId="0B7794B0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5438386F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7136723F" w14:textId="77777777" w:rsidTr="00D553BA">
        <w:tc>
          <w:tcPr>
            <w:tcW w:w="0" w:type="auto"/>
          </w:tcPr>
          <w:p w14:paraId="3DE9A9B9" w14:textId="25A80CB5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48210349" w14:textId="3DF0076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Правописание числительных</w:t>
            </w:r>
          </w:p>
        </w:tc>
        <w:tc>
          <w:tcPr>
            <w:tcW w:w="0" w:type="auto"/>
          </w:tcPr>
          <w:p w14:paraId="3587E2A2" w14:textId="7C9AD468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390E35E5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5F7D9DA" w14:textId="77777777" w:rsidTr="00D553BA">
        <w:tc>
          <w:tcPr>
            <w:tcW w:w="0" w:type="auto"/>
          </w:tcPr>
          <w:p w14:paraId="50C9D5D8" w14:textId="790E4C32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6A1D9C27" w14:textId="288B4D33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Личные окончания глаголов</w:t>
            </w:r>
            <w:r w:rsidR="003C17EB" w:rsidRPr="003C17EB">
              <w:rPr>
                <w:rFonts w:ascii="Times New Roman" w:hAnsi="Times New Roman" w:cs="Times New Roman"/>
              </w:rPr>
              <w:t>. Наклонения глаголов</w:t>
            </w:r>
          </w:p>
        </w:tc>
        <w:tc>
          <w:tcPr>
            <w:tcW w:w="0" w:type="auto"/>
          </w:tcPr>
          <w:p w14:paraId="0CFC7876" w14:textId="047453C7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0" w:type="auto"/>
          </w:tcPr>
          <w:p w14:paraId="4CA5F6BF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F43F394" w14:textId="77777777" w:rsidTr="00D553BA">
        <w:tc>
          <w:tcPr>
            <w:tcW w:w="0" w:type="auto"/>
          </w:tcPr>
          <w:p w14:paraId="606D3937" w14:textId="494BC8B1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5938D596" w14:textId="7EBEB582" w:rsidR="00D553BA" w:rsidRPr="003C17EB" w:rsidRDefault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Контрольная работа по орфографии</w:t>
            </w:r>
          </w:p>
        </w:tc>
        <w:tc>
          <w:tcPr>
            <w:tcW w:w="0" w:type="auto"/>
          </w:tcPr>
          <w:p w14:paraId="7466B6D4" w14:textId="6D8075B5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0" w:type="auto"/>
          </w:tcPr>
          <w:p w14:paraId="2380CCF7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4DD850A7" w14:textId="77777777" w:rsidTr="00D553BA">
        <w:tc>
          <w:tcPr>
            <w:tcW w:w="0" w:type="auto"/>
          </w:tcPr>
          <w:p w14:paraId="0CE4320F" w14:textId="09BF281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9613341" w14:textId="650459B0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Склонение причастий</w:t>
            </w:r>
          </w:p>
        </w:tc>
        <w:tc>
          <w:tcPr>
            <w:tcW w:w="0" w:type="auto"/>
          </w:tcPr>
          <w:p w14:paraId="10F81B3C" w14:textId="071D5A08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19397F60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020E6D3B" w14:textId="77777777" w:rsidTr="00D553BA">
        <w:tc>
          <w:tcPr>
            <w:tcW w:w="0" w:type="auto"/>
          </w:tcPr>
          <w:p w14:paraId="7E9AFB25" w14:textId="243E37A9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14:paraId="1AA1AA89" w14:textId="612F3D8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Написание действительных причастий</w:t>
            </w:r>
          </w:p>
        </w:tc>
        <w:tc>
          <w:tcPr>
            <w:tcW w:w="0" w:type="auto"/>
          </w:tcPr>
          <w:p w14:paraId="4718196B" w14:textId="64B8D111" w:rsidR="00D553BA" w:rsidRPr="003C17EB" w:rsidRDefault="004A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0293FAF0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5FC368D3" w14:textId="77777777" w:rsidTr="00D553BA">
        <w:tc>
          <w:tcPr>
            <w:tcW w:w="0" w:type="auto"/>
          </w:tcPr>
          <w:p w14:paraId="7E813212" w14:textId="0BFCFB2B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</w:tcPr>
          <w:p w14:paraId="3D6AD1DF" w14:textId="5552991D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Написание страдательных причастий</w:t>
            </w:r>
          </w:p>
        </w:tc>
        <w:tc>
          <w:tcPr>
            <w:tcW w:w="0" w:type="auto"/>
          </w:tcPr>
          <w:p w14:paraId="46023B97" w14:textId="0D854241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</w:tcPr>
          <w:p w14:paraId="5EB4F90E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3A765A4B" w14:textId="77777777" w:rsidTr="00D553BA">
        <w:tc>
          <w:tcPr>
            <w:tcW w:w="0" w:type="auto"/>
          </w:tcPr>
          <w:p w14:paraId="66993F37" w14:textId="3A5C83CE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201B15A5" w14:textId="29CDF321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 и НН в суффиксах причастий</w:t>
            </w:r>
          </w:p>
        </w:tc>
        <w:tc>
          <w:tcPr>
            <w:tcW w:w="0" w:type="auto"/>
          </w:tcPr>
          <w:p w14:paraId="4A1A2DA9" w14:textId="03892C58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69569A9D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591EDFE" w14:textId="77777777" w:rsidTr="00D553BA">
        <w:tc>
          <w:tcPr>
            <w:tcW w:w="0" w:type="auto"/>
          </w:tcPr>
          <w:p w14:paraId="6972C03E" w14:textId="4FDF6895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7245F1EC" w14:textId="006F0751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Не с причастиями</w:t>
            </w:r>
          </w:p>
        </w:tc>
        <w:tc>
          <w:tcPr>
            <w:tcW w:w="0" w:type="auto"/>
          </w:tcPr>
          <w:p w14:paraId="005EDE0E" w14:textId="29CEBC74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5279612D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9679B53" w14:textId="77777777" w:rsidTr="00D553BA">
        <w:tc>
          <w:tcPr>
            <w:tcW w:w="0" w:type="auto"/>
          </w:tcPr>
          <w:p w14:paraId="1A63E7B1" w14:textId="6FF18494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05BC308B" w14:textId="366C6575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0" w:type="auto"/>
          </w:tcPr>
          <w:p w14:paraId="1F9F03AA" w14:textId="25B22C09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325C48F5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1B8DBBD7" w14:textId="77777777" w:rsidTr="00D553BA">
        <w:tc>
          <w:tcPr>
            <w:tcW w:w="0" w:type="auto"/>
          </w:tcPr>
          <w:p w14:paraId="36BE7B19" w14:textId="5E295F5C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44852D8C" w14:textId="4057D2D1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Не с деепричастиями</w:t>
            </w:r>
          </w:p>
        </w:tc>
        <w:tc>
          <w:tcPr>
            <w:tcW w:w="0" w:type="auto"/>
          </w:tcPr>
          <w:p w14:paraId="443127EE" w14:textId="318B6516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0" w:type="auto"/>
          </w:tcPr>
          <w:p w14:paraId="2CD5A7A9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0FDF06E2" w14:textId="77777777" w:rsidTr="00D553BA">
        <w:tc>
          <w:tcPr>
            <w:tcW w:w="0" w:type="auto"/>
          </w:tcPr>
          <w:p w14:paraId="276BD87C" w14:textId="4543AB1A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6F5CDB6B" w14:textId="6288199B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Степени сравнения наречий</w:t>
            </w:r>
          </w:p>
        </w:tc>
        <w:tc>
          <w:tcPr>
            <w:tcW w:w="0" w:type="auto"/>
          </w:tcPr>
          <w:p w14:paraId="585A97EC" w14:textId="7D4368DD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268322E9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64519DEC" w14:textId="77777777" w:rsidTr="00D553BA">
        <w:tc>
          <w:tcPr>
            <w:tcW w:w="0" w:type="auto"/>
          </w:tcPr>
          <w:p w14:paraId="7A17D574" w14:textId="5AB9133D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7F64BCAC" w14:textId="74B814C8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Не с наречиями на –о и -е</w:t>
            </w:r>
          </w:p>
        </w:tc>
        <w:tc>
          <w:tcPr>
            <w:tcW w:w="0" w:type="auto"/>
          </w:tcPr>
          <w:p w14:paraId="56A7044D" w14:textId="05BEE121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605CD483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3BBC14C3" w14:textId="77777777" w:rsidTr="00D553BA">
        <w:tc>
          <w:tcPr>
            <w:tcW w:w="0" w:type="auto"/>
          </w:tcPr>
          <w:p w14:paraId="2A245C00" w14:textId="44735BE0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4FEA29BE" w14:textId="1793843C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 xml:space="preserve">Буквы е и </w:t>
            </w:r>
            <w:proofErr w:type="spellStart"/>
            <w:r w:rsidRPr="003C17EB">
              <w:rPr>
                <w:rFonts w:ascii="Times New Roman" w:hAnsi="Times New Roman" w:cs="Times New Roman"/>
              </w:rPr>
              <w:t>и</w:t>
            </w:r>
            <w:proofErr w:type="spellEnd"/>
            <w:r w:rsidRPr="003C17EB">
              <w:rPr>
                <w:rFonts w:ascii="Times New Roman" w:hAnsi="Times New Roman" w:cs="Times New Roman"/>
              </w:rPr>
              <w:t xml:space="preserve"> в приставках </w:t>
            </w:r>
            <w:proofErr w:type="spellStart"/>
            <w:r w:rsidRPr="003C17EB">
              <w:rPr>
                <w:rFonts w:ascii="Times New Roman" w:hAnsi="Times New Roman" w:cs="Times New Roman"/>
              </w:rPr>
              <w:t>не-</w:t>
            </w:r>
            <w:proofErr w:type="spellEnd"/>
            <w:r w:rsidRPr="003C17EB">
              <w:rPr>
                <w:rFonts w:ascii="Times New Roman" w:hAnsi="Times New Roman" w:cs="Times New Roman"/>
              </w:rPr>
              <w:t xml:space="preserve"> и ни</w:t>
            </w:r>
            <w:r w:rsidR="003C17EB" w:rsidRPr="003C17EB">
              <w:rPr>
                <w:rFonts w:ascii="Times New Roman" w:hAnsi="Times New Roman" w:cs="Times New Roman"/>
              </w:rPr>
              <w:t xml:space="preserve"> -</w:t>
            </w:r>
            <w:r w:rsidRPr="003C17EB">
              <w:rPr>
                <w:rFonts w:ascii="Times New Roman" w:hAnsi="Times New Roman" w:cs="Times New Roman"/>
              </w:rPr>
              <w:t>отрицательных наречий</w:t>
            </w:r>
          </w:p>
        </w:tc>
        <w:tc>
          <w:tcPr>
            <w:tcW w:w="0" w:type="auto"/>
          </w:tcPr>
          <w:p w14:paraId="65502B46" w14:textId="5C016C69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4F9900AF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D553BA" w:rsidRPr="003C17EB" w14:paraId="7BF87A73" w14:textId="77777777" w:rsidTr="00D553BA">
        <w:tc>
          <w:tcPr>
            <w:tcW w:w="0" w:type="auto"/>
          </w:tcPr>
          <w:p w14:paraId="397558DA" w14:textId="2B36B16F" w:rsidR="00D553BA" w:rsidRPr="003C17EB" w:rsidRDefault="00D553BA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65DE7F21" w14:textId="51C0AE2C" w:rsidR="00D553BA" w:rsidRPr="003C17EB" w:rsidRDefault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Н и НН в наречиях на –о и -е</w:t>
            </w:r>
          </w:p>
        </w:tc>
        <w:tc>
          <w:tcPr>
            <w:tcW w:w="0" w:type="auto"/>
          </w:tcPr>
          <w:p w14:paraId="23C01053" w14:textId="6FFE3E7F" w:rsidR="00D553BA" w:rsidRPr="003C17EB" w:rsidRDefault="003A3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0" w:type="auto"/>
          </w:tcPr>
          <w:p w14:paraId="1A3EF2E2" w14:textId="77777777" w:rsidR="00D553BA" w:rsidRPr="003C17EB" w:rsidRDefault="00D553BA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750D71B3" w14:textId="77777777" w:rsidTr="00D553BA">
        <w:tc>
          <w:tcPr>
            <w:tcW w:w="0" w:type="auto"/>
          </w:tcPr>
          <w:p w14:paraId="067E9062" w14:textId="2D995DF0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4075A3CB" w14:textId="602990F9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Буквы о и е после шипящих на конце наречий</w:t>
            </w:r>
          </w:p>
        </w:tc>
        <w:tc>
          <w:tcPr>
            <w:tcW w:w="0" w:type="auto"/>
          </w:tcPr>
          <w:p w14:paraId="7C197251" w14:textId="1A62DC04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774389E1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5D69A6BA" w14:textId="77777777" w:rsidTr="00D553BA">
        <w:tc>
          <w:tcPr>
            <w:tcW w:w="0" w:type="auto"/>
          </w:tcPr>
          <w:p w14:paraId="1FCFCEB3" w14:textId="23F15B15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02396772" w14:textId="54DB118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 xml:space="preserve">Буквы о </w:t>
            </w:r>
            <w:proofErr w:type="gramStart"/>
            <w:r w:rsidRPr="003C17EB">
              <w:rPr>
                <w:rFonts w:ascii="Times New Roman" w:hAnsi="Times New Roman" w:cs="Times New Roman"/>
              </w:rPr>
              <w:t>и</w:t>
            </w:r>
            <w:proofErr w:type="gramEnd"/>
            <w:r w:rsidRPr="003C17EB">
              <w:rPr>
                <w:rFonts w:ascii="Times New Roman" w:hAnsi="Times New Roman" w:cs="Times New Roman"/>
              </w:rPr>
              <w:t xml:space="preserve"> а на конце наречий</w:t>
            </w:r>
          </w:p>
        </w:tc>
        <w:tc>
          <w:tcPr>
            <w:tcW w:w="0" w:type="auto"/>
          </w:tcPr>
          <w:p w14:paraId="6F423FA7" w14:textId="3FCAFA78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5B90CF32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39A11464" w14:textId="77777777" w:rsidTr="00D553BA">
        <w:tc>
          <w:tcPr>
            <w:tcW w:w="0" w:type="auto"/>
          </w:tcPr>
          <w:p w14:paraId="392E072F" w14:textId="17CF2473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35D67935" w14:textId="6C32D25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Дефис в наречиях</w:t>
            </w:r>
          </w:p>
        </w:tc>
        <w:tc>
          <w:tcPr>
            <w:tcW w:w="0" w:type="auto"/>
          </w:tcPr>
          <w:p w14:paraId="7FF4A5A4" w14:textId="3BC3A2ED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0" w:type="auto"/>
          </w:tcPr>
          <w:p w14:paraId="6783780A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7A5A9250" w14:textId="77777777" w:rsidTr="00D553BA">
        <w:tc>
          <w:tcPr>
            <w:tcW w:w="0" w:type="auto"/>
          </w:tcPr>
          <w:p w14:paraId="7398045C" w14:textId="271E6D20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29EC3AEE" w14:textId="401F3125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Слитное и раздельное написание приставок в наречиях.</w:t>
            </w:r>
          </w:p>
        </w:tc>
        <w:tc>
          <w:tcPr>
            <w:tcW w:w="0" w:type="auto"/>
          </w:tcPr>
          <w:p w14:paraId="669D7987" w14:textId="6348FDE9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24C0B4E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38824C24" w14:textId="77777777" w:rsidTr="00D553BA">
        <w:tc>
          <w:tcPr>
            <w:tcW w:w="0" w:type="auto"/>
          </w:tcPr>
          <w:p w14:paraId="7FAC053D" w14:textId="0AADC318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0551F0DF" w14:textId="792A7279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Контрольная работа по теме «Правописание наречий»</w:t>
            </w:r>
          </w:p>
        </w:tc>
        <w:tc>
          <w:tcPr>
            <w:tcW w:w="0" w:type="auto"/>
          </w:tcPr>
          <w:p w14:paraId="33924A4B" w14:textId="2CEE3C9E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0E38EA54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0184A6BB" w14:textId="77777777" w:rsidTr="00D553BA">
        <w:tc>
          <w:tcPr>
            <w:tcW w:w="0" w:type="auto"/>
          </w:tcPr>
          <w:p w14:paraId="79AFE0AF" w14:textId="03AA26F8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6B4B9115" w14:textId="7A75321F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Слова категории состояния</w:t>
            </w:r>
          </w:p>
        </w:tc>
        <w:tc>
          <w:tcPr>
            <w:tcW w:w="0" w:type="auto"/>
          </w:tcPr>
          <w:p w14:paraId="4D09C80B" w14:textId="4D5A1AE4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0B4C19C1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65A6F860" w14:textId="77777777" w:rsidTr="00D553BA">
        <w:tc>
          <w:tcPr>
            <w:tcW w:w="0" w:type="auto"/>
          </w:tcPr>
          <w:p w14:paraId="58FD0E74" w14:textId="3C40AB60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14:paraId="7F204CA8" w14:textId="1DD0E3B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0" w:type="auto"/>
          </w:tcPr>
          <w:p w14:paraId="1529D081" w14:textId="64372903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0" w:type="auto"/>
          </w:tcPr>
          <w:p w14:paraId="0030A7EE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1FA3DFCD" w14:textId="77777777" w:rsidTr="00D553BA">
        <w:tc>
          <w:tcPr>
            <w:tcW w:w="0" w:type="auto"/>
          </w:tcPr>
          <w:p w14:paraId="51936D71" w14:textId="1F64FF64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1FDA65DD" w14:textId="13E32842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Союз. Частица</w:t>
            </w:r>
          </w:p>
        </w:tc>
        <w:tc>
          <w:tcPr>
            <w:tcW w:w="0" w:type="auto"/>
          </w:tcPr>
          <w:p w14:paraId="188292A6" w14:textId="6B03450C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6440A918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  <w:tr w:rsidR="003C17EB" w:rsidRPr="003C17EB" w14:paraId="56C0B1FD" w14:textId="77777777" w:rsidTr="00D553BA">
        <w:tc>
          <w:tcPr>
            <w:tcW w:w="0" w:type="auto"/>
          </w:tcPr>
          <w:p w14:paraId="6CCD8C65" w14:textId="0889D19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14:paraId="248FDF20" w14:textId="7F86CB8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  <w:r w:rsidRPr="003C17EB">
              <w:rPr>
                <w:rFonts w:ascii="Times New Roman" w:hAnsi="Times New Roman" w:cs="Times New Roman"/>
              </w:rPr>
              <w:t>Аттестационная работа.</w:t>
            </w:r>
          </w:p>
        </w:tc>
        <w:tc>
          <w:tcPr>
            <w:tcW w:w="0" w:type="auto"/>
          </w:tcPr>
          <w:p w14:paraId="3E6F9FC6" w14:textId="0E581D7A" w:rsidR="003C17EB" w:rsidRPr="003C17EB" w:rsidRDefault="003A3C44" w:rsidP="003C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0" w:type="auto"/>
          </w:tcPr>
          <w:p w14:paraId="5B513DE7" w14:textId="77777777" w:rsidR="003C17EB" w:rsidRPr="003C17EB" w:rsidRDefault="003C17EB" w:rsidP="003C17EB">
            <w:pPr>
              <w:rPr>
                <w:rFonts w:ascii="Times New Roman" w:hAnsi="Times New Roman" w:cs="Times New Roman"/>
              </w:rPr>
            </w:pPr>
          </w:p>
        </w:tc>
      </w:tr>
    </w:tbl>
    <w:p w14:paraId="6F3B5C72" w14:textId="77777777" w:rsidR="00D553BA" w:rsidRPr="003C17EB" w:rsidRDefault="00D553BA">
      <w:pPr>
        <w:rPr>
          <w:rFonts w:ascii="Times New Roman" w:hAnsi="Times New Roman" w:cs="Times New Roman"/>
        </w:rPr>
      </w:pPr>
    </w:p>
    <w:sectPr w:rsidR="00D553BA" w:rsidRPr="003C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B4074"/>
    <w:multiLevelType w:val="hybridMultilevel"/>
    <w:tmpl w:val="DF2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3"/>
    <w:rsid w:val="000E4398"/>
    <w:rsid w:val="001E5DAA"/>
    <w:rsid w:val="00397943"/>
    <w:rsid w:val="003A3C44"/>
    <w:rsid w:val="003C17EB"/>
    <w:rsid w:val="00404CED"/>
    <w:rsid w:val="004A1FE1"/>
    <w:rsid w:val="004C0CB6"/>
    <w:rsid w:val="00653131"/>
    <w:rsid w:val="00656163"/>
    <w:rsid w:val="00744094"/>
    <w:rsid w:val="008E53DA"/>
    <w:rsid w:val="00917F02"/>
    <w:rsid w:val="00A620C6"/>
    <w:rsid w:val="00AC5586"/>
    <w:rsid w:val="00C04689"/>
    <w:rsid w:val="00CA6588"/>
    <w:rsid w:val="00D25023"/>
    <w:rsid w:val="00D553BA"/>
    <w:rsid w:val="00EA3A15"/>
    <w:rsid w:val="00F021FE"/>
    <w:rsid w:val="00FB6557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FCA"/>
  <w15:chartTrackingRefBased/>
  <w15:docId w15:val="{4C6B6676-8875-4172-A53E-0487F3CD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2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5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4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dRLZ8faEq/GKUg+nTyPMZvfAi6SF39IbjSqnwbDYrjM=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cYoiXeJ3m6DM0okjS9UI6Yp3ZPBM11YYaaSlyS0ANMWTuIHIONwiar92KmiLMs/E
SzbwW1gHrJ90FEMakWACHQ==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VMhTHspLpQUlxIwt+eEGxlm01+k=</DigestValue>
      </Reference>
      <Reference URI="/word/fontTable.xml?ContentType=application/vnd.openxmlformats-officedocument.wordprocessingml.fontTable+xml">
        <DigestMethod Algorithm="http://www.w3.org/2000/09/xmldsig#sha1"/>
        <DigestValue>d/4Rwftj/nb7XQsflZz5j8wBpAQ=</DigestValue>
      </Reference>
      <Reference URI="/word/numbering.xml?ContentType=application/vnd.openxmlformats-officedocument.wordprocessingml.numbering+xml">
        <DigestMethod Algorithm="http://www.w3.org/2000/09/xmldsig#sha1"/>
        <DigestValue>/UZOqTwgT/YNjhrmML7+yETgs6s=</DigestValue>
      </Reference>
      <Reference URI="/word/settings.xml?ContentType=application/vnd.openxmlformats-officedocument.wordprocessingml.settings+xml">
        <DigestMethod Algorithm="http://www.w3.org/2000/09/xmldsig#sha1"/>
        <DigestValue>3bGNELJefHqAm8s+xdhvk9uvT4Q=</DigestValue>
      </Reference>
      <Reference URI="/word/styles.xml?ContentType=application/vnd.openxmlformats-officedocument.wordprocessingml.styles+xml">
        <DigestMethod Algorithm="http://www.w3.org/2000/09/xmldsig#sha1"/>
        <DigestValue>aPFJ+e2fEUt9vTq17KYDL0WTsXo=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2023-10-28T07:42:13Z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2023-09-20T18:50:00Z</cp:lastPrinted>
  <dcterms:created xsi:type="dcterms:W3CDTF">2023-09-14T10:31:00Z</dcterms:created>
  <dcterms:modified xsi:type="dcterms:W3CDTF">2023-10-27T15:46:00Z</dcterms:modified>
</cp:coreProperties>
</file>